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82" w:rsidRPr="00923C82" w:rsidRDefault="00923C82" w:rsidP="00923C8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Компьютерные игры: за и против</w:t>
      </w:r>
    </w:p>
    <w:p w:rsidR="00923C82" w:rsidRDefault="00923C82" w:rsidP="00923C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02A1" w:rsidRPr="001D585B" w:rsidRDefault="00E702A1" w:rsidP="00923C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85B">
        <w:rPr>
          <w:rFonts w:ascii="Times New Roman" w:hAnsi="Times New Roman" w:cs="Times New Roman"/>
          <w:color w:val="000000"/>
          <w:sz w:val="28"/>
          <w:szCs w:val="28"/>
        </w:rPr>
        <w:t>В наше время компьютеры так глубоко проникли во все сферы нашей жизни, что жизнь без этой умной машины сложно себе</w:t>
      </w:r>
      <w:r w:rsidR="005B1325" w:rsidRPr="001D585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</w:t>
      </w:r>
      <w:r w:rsidRPr="001D585B">
        <w:rPr>
          <w:rFonts w:ascii="Times New Roman" w:hAnsi="Times New Roman" w:cs="Times New Roman"/>
          <w:color w:val="000000"/>
          <w:sz w:val="28"/>
          <w:szCs w:val="28"/>
        </w:rPr>
        <w:t>. Наши дети родились и растут в мире, где компьютер - такая же привычная вещь, как телевизоры, автомобили, электрическое освещение. То, что нам, взрослым совсем недавно казалось чудом техники, для них – вовсе не чудо, а просто любопытная вещь, с которой можно возиться как со всякой новой игрушкой.</w:t>
      </w:r>
    </w:p>
    <w:p w:rsidR="009B2094" w:rsidRPr="001D585B" w:rsidRDefault="005B1325" w:rsidP="00923C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222"/>
          <w:sz w:val="28"/>
          <w:szCs w:val="28"/>
        </w:rPr>
      </w:pPr>
      <w:r w:rsidRPr="001D585B">
        <w:rPr>
          <w:color w:val="333333"/>
          <w:sz w:val="28"/>
          <w:szCs w:val="28"/>
        </w:rPr>
        <w:t xml:space="preserve">Много говорят о влиянии компьютерных игр на ребенка. В основном </w:t>
      </w:r>
      <w:proofErr w:type="gramStart"/>
      <w:r w:rsidRPr="001D585B">
        <w:rPr>
          <w:color w:val="333333"/>
          <w:sz w:val="28"/>
          <w:szCs w:val="28"/>
        </w:rPr>
        <w:t>говорят</w:t>
      </w:r>
      <w:r w:rsidR="001D585B">
        <w:rPr>
          <w:color w:val="333333"/>
          <w:sz w:val="28"/>
          <w:szCs w:val="28"/>
        </w:rPr>
        <w:t xml:space="preserve"> </w:t>
      </w:r>
      <w:r w:rsidRPr="001D585B">
        <w:rPr>
          <w:color w:val="333333"/>
          <w:sz w:val="28"/>
          <w:szCs w:val="28"/>
        </w:rPr>
        <w:t xml:space="preserve"> плохое</w:t>
      </w:r>
      <w:proofErr w:type="gramEnd"/>
      <w:r w:rsidRPr="001D585B">
        <w:rPr>
          <w:color w:val="333333"/>
          <w:sz w:val="28"/>
          <w:szCs w:val="28"/>
        </w:rPr>
        <w:t>. В большинстве случаев это все</w:t>
      </w:r>
      <w:r w:rsidR="001D585B">
        <w:rPr>
          <w:color w:val="333333"/>
          <w:sz w:val="28"/>
          <w:szCs w:val="28"/>
        </w:rPr>
        <w:t>,</w:t>
      </w:r>
      <w:r w:rsidRPr="001D585B">
        <w:rPr>
          <w:color w:val="333333"/>
          <w:sz w:val="28"/>
          <w:szCs w:val="28"/>
        </w:rPr>
        <w:t xml:space="preserve"> правда. Компьютерные игры завлекают ребенка и мешают общению, мешают обучению и другим каждодневным делам, так как ребенок уже не может отвлечься от игры. Так же игры несут вред неокрепшей психике. Часто в играх содержатся элементы насилия, нецензурная лексика и подобное.</w:t>
      </w:r>
      <w:r w:rsidR="009B2094" w:rsidRPr="001D585B">
        <w:rPr>
          <w:color w:val="222222"/>
          <w:sz w:val="28"/>
          <w:szCs w:val="28"/>
        </w:rPr>
        <w:t xml:space="preserve"> Еще один небезынтересный факт – дети, играющие в ожесточенные видео-</w:t>
      </w:r>
      <w:proofErr w:type="gramStart"/>
      <w:r w:rsidR="009B2094" w:rsidRPr="001D585B">
        <w:rPr>
          <w:color w:val="222222"/>
          <w:sz w:val="28"/>
          <w:szCs w:val="28"/>
        </w:rPr>
        <w:t xml:space="preserve">игры, </w:t>
      </w:r>
      <w:r w:rsidR="001D585B">
        <w:rPr>
          <w:color w:val="222222"/>
          <w:sz w:val="28"/>
          <w:szCs w:val="28"/>
        </w:rPr>
        <w:t xml:space="preserve"> </w:t>
      </w:r>
      <w:r w:rsidR="009B2094" w:rsidRPr="001D585B">
        <w:rPr>
          <w:color w:val="222222"/>
          <w:sz w:val="28"/>
          <w:szCs w:val="28"/>
        </w:rPr>
        <w:t>склонны</w:t>
      </w:r>
      <w:proofErr w:type="gramEnd"/>
      <w:r w:rsidR="009B2094" w:rsidRPr="001D585B">
        <w:rPr>
          <w:color w:val="222222"/>
          <w:sz w:val="28"/>
          <w:szCs w:val="28"/>
        </w:rPr>
        <w:t xml:space="preserve"> к проявлениям насилия и подавлению воли слабого человека.</w:t>
      </w:r>
    </w:p>
    <w:p w:rsidR="009B2094" w:rsidRPr="001D585B" w:rsidRDefault="009B2094" w:rsidP="00923C82">
      <w:pPr>
        <w:pStyle w:val="a3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color w:val="2B2225"/>
          <w:sz w:val="28"/>
          <w:szCs w:val="28"/>
        </w:rPr>
      </w:pPr>
      <w:r w:rsidRPr="001D585B">
        <w:rPr>
          <w:color w:val="222222"/>
          <w:sz w:val="28"/>
          <w:szCs w:val="28"/>
        </w:rPr>
        <w:t>Как правило, в сюжет таких игр заложены избиение, стрельба, убийства, за которые главному герою полагается хорошее вознаграждение.</w:t>
      </w:r>
      <w:r w:rsidRPr="001D585B">
        <w:rPr>
          <w:color w:val="2B2225"/>
          <w:sz w:val="28"/>
          <w:szCs w:val="28"/>
        </w:rPr>
        <w:t xml:space="preserve">    </w:t>
      </w:r>
    </w:p>
    <w:p w:rsidR="009B2094" w:rsidRPr="001D585B" w:rsidRDefault="009B2094" w:rsidP="00923C82">
      <w:pPr>
        <w:pStyle w:val="a3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D585B">
        <w:rPr>
          <w:color w:val="000000"/>
          <w:sz w:val="28"/>
          <w:szCs w:val="28"/>
          <w:shd w:val="clear" w:color="auto" w:fill="FFFFFF"/>
        </w:rPr>
        <w:t>Психологи считают, что общение с компьютером в разумных пределах развивает память детей, улучшает у них навыки внимания. Положительное воздействие на интеллект малышей оказывают развивающие игры, главные персонажи которых знакомы крохам с самого раннего возраста. Герои любимых мультфильмов, сказочные персонажи, забавные животные – они могут знакомить детей с буквами и цифрами, формировать у них базовые знания об окружающем мире.</w:t>
      </w:r>
    </w:p>
    <w:p w:rsidR="009B2094" w:rsidRPr="001D585B" w:rsidRDefault="009B2094" w:rsidP="00923C82">
      <w:pPr>
        <w:pStyle w:val="a3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color w:val="2B2225"/>
          <w:sz w:val="28"/>
          <w:szCs w:val="28"/>
        </w:rPr>
      </w:pPr>
      <w:r w:rsidRPr="001D585B">
        <w:rPr>
          <w:color w:val="2B2225"/>
          <w:sz w:val="28"/>
          <w:szCs w:val="28"/>
        </w:rPr>
        <w:t>Если ваших детей будут привлекать не "</w:t>
      </w:r>
      <w:proofErr w:type="spellStart"/>
      <w:r w:rsidRPr="001D585B">
        <w:rPr>
          <w:color w:val="2B2225"/>
          <w:sz w:val="28"/>
          <w:szCs w:val="28"/>
        </w:rPr>
        <w:t>стрелялки</w:t>
      </w:r>
      <w:proofErr w:type="spellEnd"/>
      <w:r w:rsidRPr="001D585B">
        <w:rPr>
          <w:color w:val="2B2225"/>
          <w:sz w:val="28"/>
          <w:szCs w:val="28"/>
        </w:rPr>
        <w:t>" и жестокие игры, а  образовательные и развивающие, то такие игры можно только приветствовать.</w:t>
      </w:r>
    </w:p>
    <w:p w:rsidR="00662642" w:rsidRPr="001D585B" w:rsidRDefault="00662642" w:rsidP="00923C82">
      <w:pPr>
        <w:spacing w:after="1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5B">
        <w:rPr>
          <w:rFonts w:ascii="Times New Roman" w:hAnsi="Times New Roman" w:cs="Times New Roman"/>
          <w:sz w:val="28"/>
          <w:szCs w:val="28"/>
        </w:rPr>
        <w:t xml:space="preserve">Так, например, в игре </w:t>
      </w:r>
      <w:r w:rsidRPr="001D585B">
        <w:rPr>
          <w:rFonts w:ascii="Times New Roman" w:hAnsi="Times New Roman" w:cs="Times New Roman"/>
          <w:b/>
          <w:i/>
          <w:sz w:val="28"/>
          <w:szCs w:val="28"/>
        </w:rPr>
        <w:t>«Баба Яга  учится читать»</w:t>
      </w:r>
      <w:r w:rsidRPr="001D585B">
        <w:rPr>
          <w:rFonts w:ascii="Times New Roman" w:hAnsi="Times New Roman" w:cs="Times New Roman"/>
          <w:sz w:val="28"/>
          <w:szCs w:val="28"/>
        </w:rPr>
        <w:t xml:space="preserve">  прослеживается методика опережающего обучения. Дети вместе с героями учат буквы, пробуют склады</w:t>
      </w:r>
      <w:r w:rsidRPr="001D585B">
        <w:rPr>
          <w:rFonts w:ascii="Times New Roman" w:hAnsi="Times New Roman" w:cs="Times New Roman"/>
          <w:sz w:val="28"/>
          <w:szCs w:val="28"/>
        </w:rPr>
        <w:softHyphen/>
        <w:t xml:space="preserve">вать слоги, читать слова и составлять предложения. Сказочные герои с яркими характерами, а озвучивают их известные актеры. </w:t>
      </w:r>
    </w:p>
    <w:p w:rsidR="00662642" w:rsidRPr="001D585B" w:rsidRDefault="00662642" w:rsidP="00923C82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5B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1D585B">
        <w:rPr>
          <w:rFonts w:ascii="Times New Roman" w:hAnsi="Times New Roman" w:cs="Times New Roman"/>
          <w:sz w:val="28"/>
          <w:szCs w:val="28"/>
        </w:rPr>
        <w:t xml:space="preserve"> </w:t>
      </w:r>
      <w:r w:rsidRPr="001D585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1D585B">
        <w:rPr>
          <w:rFonts w:ascii="Times New Roman" w:hAnsi="Times New Roman" w:cs="Times New Roman"/>
          <w:b/>
          <w:i/>
          <w:sz w:val="28"/>
          <w:szCs w:val="28"/>
        </w:rPr>
        <w:t>Гарфилд</w:t>
      </w:r>
      <w:proofErr w:type="spellEnd"/>
      <w:r w:rsidRPr="001D585B">
        <w:rPr>
          <w:rFonts w:ascii="Times New Roman" w:hAnsi="Times New Roman" w:cs="Times New Roman"/>
          <w:b/>
          <w:i/>
          <w:sz w:val="28"/>
          <w:szCs w:val="28"/>
        </w:rPr>
        <w:t xml:space="preserve"> малышам.  Изучаем речь»</w:t>
      </w:r>
      <w:r w:rsidRPr="001D585B">
        <w:rPr>
          <w:rFonts w:ascii="Times New Roman" w:hAnsi="Times New Roman" w:cs="Times New Roman"/>
          <w:sz w:val="28"/>
          <w:szCs w:val="28"/>
        </w:rPr>
        <w:t xml:space="preserve"> -  специально разработана для детей от 3 до 5 лет. Включает в себя 15 тематических заданий. Дает понятие о гласных и согласных звуках.  Ребята изучают алфавит и знакомятся с основой фонетики.  </w:t>
      </w:r>
    </w:p>
    <w:p w:rsidR="00662642" w:rsidRPr="001D585B" w:rsidRDefault="00662642" w:rsidP="00923C82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585B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Pr="001D585B">
        <w:rPr>
          <w:rFonts w:ascii="Times New Roman" w:hAnsi="Times New Roman" w:cs="Times New Roman"/>
          <w:b/>
          <w:i/>
          <w:sz w:val="28"/>
          <w:szCs w:val="28"/>
        </w:rPr>
        <w:t xml:space="preserve">«Игры для </w:t>
      </w:r>
      <w:proofErr w:type="gramStart"/>
      <w:r w:rsidRPr="001D585B">
        <w:rPr>
          <w:rFonts w:ascii="Times New Roman" w:hAnsi="Times New Roman" w:cs="Times New Roman"/>
          <w:b/>
          <w:i/>
          <w:sz w:val="28"/>
          <w:szCs w:val="28"/>
        </w:rPr>
        <w:t>Тигры»</w:t>
      </w:r>
      <w:r w:rsidRPr="001D585B">
        <w:rPr>
          <w:rFonts w:ascii="Times New Roman" w:hAnsi="Times New Roman" w:cs="Times New Roman"/>
          <w:sz w:val="28"/>
          <w:szCs w:val="28"/>
        </w:rPr>
        <w:t xml:space="preserve">  задания</w:t>
      </w:r>
      <w:proofErr w:type="gramEnd"/>
      <w:r w:rsidRPr="001D585B">
        <w:rPr>
          <w:rFonts w:ascii="Times New Roman" w:hAnsi="Times New Roman" w:cs="Times New Roman"/>
          <w:sz w:val="28"/>
          <w:szCs w:val="28"/>
        </w:rPr>
        <w:t xml:space="preserve"> представлены в игровой и интерактивной форме. Ребята старшего дошкольного возраста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увидят домик Весе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лого язычка, побывают на полянке звуков, помогут тигренку запустить кораб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лики, построить дом, собрать автомобиль. В этой замечательной стране множе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ство занимательных игр и приключений. </w:t>
      </w:r>
    </w:p>
    <w:p w:rsidR="00662642" w:rsidRPr="001D585B" w:rsidRDefault="00662642" w:rsidP="00923C82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5B">
        <w:rPr>
          <w:rFonts w:ascii="Times New Roman" w:hAnsi="Times New Roman" w:cs="Times New Roman"/>
          <w:sz w:val="28"/>
          <w:szCs w:val="28"/>
        </w:rPr>
        <w:t xml:space="preserve">В игре  </w:t>
      </w:r>
      <w:r w:rsidRPr="001D585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1D585B">
        <w:rPr>
          <w:rFonts w:ascii="Times New Roman" w:hAnsi="Times New Roman" w:cs="Times New Roman"/>
          <w:b/>
          <w:i/>
          <w:sz w:val="28"/>
          <w:szCs w:val="28"/>
        </w:rPr>
        <w:t>Незнайкина</w:t>
      </w:r>
      <w:proofErr w:type="spellEnd"/>
      <w:r w:rsidRPr="001D585B">
        <w:rPr>
          <w:rFonts w:ascii="Times New Roman" w:hAnsi="Times New Roman" w:cs="Times New Roman"/>
          <w:b/>
          <w:i/>
          <w:sz w:val="28"/>
          <w:szCs w:val="28"/>
        </w:rPr>
        <w:t xml:space="preserve"> грамота»</w:t>
      </w:r>
      <w:r w:rsidRPr="001D585B">
        <w:rPr>
          <w:rFonts w:ascii="Times New Roman" w:hAnsi="Times New Roman" w:cs="Times New Roman"/>
          <w:sz w:val="28"/>
          <w:szCs w:val="28"/>
        </w:rPr>
        <w:t xml:space="preserve">  учитывается особенность детской психологии.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Замечательный</w:t>
      </w:r>
      <w:r w:rsid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веселый непоседа и почемучка, любимый детворой Не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знайка</w:t>
      </w:r>
      <w:r w:rsid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радостью и удивлением откроет ваш</w:t>
      </w:r>
      <w:r w:rsid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окружающий мир, научит ориентироваться и действовать в нем.</w:t>
      </w:r>
      <w:r w:rsidRPr="001D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Весело и с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интересом дети научатся ориентироваться на плоскости, пред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ставлять различные пространственные положения объекта после его мыслен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ного поворота, </w:t>
      </w:r>
      <w:r w:rsid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разовьет координацию "глаз-рука", а заодно и мелкую мускула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туру рук и пальцев, быстроту реакции, внимание, логическое мышление, на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блюдательность и сообразительность. </w:t>
      </w:r>
    </w:p>
    <w:p w:rsidR="00662642" w:rsidRPr="001D585B" w:rsidRDefault="00662642" w:rsidP="00923C82">
      <w:pPr>
        <w:widowControl w:val="0"/>
        <w:tabs>
          <w:tab w:val="left" w:pos="1134"/>
          <w:tab w:val="left" w:pos="144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BFD4DF"/>
        </w:rPr>
      </w:pPr>
      <w:r w:rsidRPr="001D585B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1D585B">
        <w:rPr>
          <w:rFonts w:ascii="Times New Roman" w:hAnsi="Times New Roman" w:cs="Times New Roman"/>
          <w:b/>
          <w:i/>
          <w:sz w:val="28"/>
          <w:szCs w:val="28"/>
        </w:rPr>
        <w:t>«Алик. Скоро в школу»</w:t>
      </w:r>
      <w:r w:rsidRPr="001D585B">
        <w:rPr>
          <w:rFonts w:ascii="Times New Roman" w:hAnsi="Times New Roman" w:cs="Times New Roman"/>
          <w:sz w:val="28"/>
          <w:szCs w:val="28"/>
        </w:rPr>
        <w:t xml:space="preserve">   разработана специально для дошкольников и предназначена для обучения дошколят основным понятиям, необхо</w:t>
      </w:r>
      <w:r w:rsidRPr="001D585B">
        <w:rPr>
          <w:rFonts w:ascii="Times New Roman" w:hAnsi="Times New Roman" w:cs="Times New Roman"/>
          <w:sz w:val="28"/>
          <w:szCs w:val="28"/>
        </w:rPr>
        <w:softHyphen/>
        <w:t>димым для подготовки к  школе:  цвет, направление; форма, размер;  обучение числам;  развитие логического мышления. Здесь дети познакомятся с милым и добрым щенком по имени Алик, который в веселой и ненавязчивой форме по</w:t>
      </w:r>
      <w:r w:rsidRPr="001D585B">
        <w:rPr>
          <w:rFonts w:ascii="Times New Roman" w:hAnsi="Times New Roman" w:cs="Times New Roman"/>
          <w:sz w:val="28"/>
          <w:szCs w:val="28"/>
        </w:rPr>
        <w:softHyphen/>
        <w:t>может подготовить ребенка к обучению в школе, расскажет ему много интерес</w:t>
      </w:r>
      <w:r w:rsidRPr="001D585B">
        <w:rPr>
          <w:rFonts w:ascii="Times New Roman" w:hAnsi="Times New Roman" w:cs="Times New Roman"/>
          <w:sz w:val="28"/>
          <w:szCs w:val="28"/>
        </w:rPr>
        <w:softHyphen/>
        <w:t>ной и полезной информации. А когда все задания будут выполнены, Алик ока</w:t>
      </w:r>
      <w:r w:rsidRPr="001D585B">
        <w:rPr>
          <w:rFonts w:ascii="Times New Roman" w:hAnsi="Times New Roman" w:cs="Times New Roman"/>
          <w:sz w:val="28"/>
          <w:szCs w:val="28"/>
        </w:rPr>
        <w:softHyphen/>
        <w:t>жется у ворот виртуальной школы.</w:t>
      </w:r>
    </w:p>
    <w:p w:rsidR="00662642" w:rsidRPr="001D585B" w:rsidRDefault="00662642" w:rsidP="00923C82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1D585B">
        <w:rPr>
          <w:rFonts w:ascii="Times New Roman" w:hAnsi="Times New Roman" w:cs="Times New Roman"/>
          <w:b/>
          <w:i/>
          <w:sz w:val="28"/>
          <w:szCs w:val="28"/>
        </w:rPr>
        <w:t>«Трое из Простоквашино. Шарик учит азбуку», «Букварь с дядей Федором»</w:t>
      </w:r>
      <w:r w:rsidRPr="001D585B">
        <w:rPr>
          <w:rFonts w:ascii="Times New Roman" w:hAnsi="Times New Roman" w:cs="Times New Roman"/>
          <w:sz w:val="28"/>
          <w:szCs w:val="28"/>
        </w:rPr>
        <w:t xml:space="preserve"> - детям в легкой и доступной форме предлагаются  несложные задания, рассчитанные на поэтапное ус</w:t>
      </w:r>
      <w:r w:rsidRPr="001D585B">
        <w:rPr>
          <w:rFonts w:ascii="Times New Roman" w:hAnsi="Times New Roman" w:cs="Times New Roman"/>
          <w:sz w:val="28"/>
          <w:szCs w:val="28"/>
        </w:rPr>
        <w:softHyphen/>
        <w:t xml:space="preserve">воение материала. </w:t>
      </w:r>
      <w:r w:rsidRPr="001D585B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Благодаря этой игре ваш ребёнок выучит буквы русского алфавита, научится из них складывать слоги и слова. Поиграет в разнообразные мини-игры, встретится со старыми друзьями, героями произведения. </w:t>
      </w:r>
    </w:p>
    <w:p w:rsidR="005B1325" w:rsidRPr="001D585B" w:rsidRDefault="005B1325" w:rsidP="00923C82">
      <w:pPr>
        <w:widowControl w:val="0"/>
        <w:shd w:val="clear" w:color="auto" w:fill="FFFFFF"/>
        <w:tabs>
          <w:tab w:val="left" w:pos="1134"/>
          <w:tab w:val="left" w:pos="144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585B">
        <w:rPr>
          <w:rFonts w:ascii="Times New Roman" w:hAnsi="Times New Roman" w:cs="Times New Roman"/>
          <w:color w:val="333333"/>
          <w:sz w:val="28"/>
          <w:szCs w:val="28"/>
        </w:rPr>
        <w:t xml:space="preserve">Эти игры одобрены </w:t>
      </w:r>
      <w:r w:rsidR="001D585B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1D585B">
        <w:rPr>
          <w:rFonts w:ascii="Times New Roman" w:hAnsi="Times New Roman" w:cs="Times New Roman"/>
          <w:color w:val="333333"/>
          <w:sz w:val="28"/>
          <w:szCs w:val="28"/>
        </w:rPr>
        <w:t xml:space="preserve">инистерствами здравоохранения и просвещения.   Так что родители очень ответственно относитесь </w:t>
      </w:r>
      <w:r w:rsidR="001D585B">
        <w:rPr>
          <w:rFonts w:ascii="Times New Roman" w:hAnsi="Times New Roman" w:cs="Times New Roman"/>
          <w:color w:val="333333"/>
          <w:sz w:val="28"/>
          <w:szCs w:val="28"/>
        </w:rPr>
        <w:t xml:space="preserve">к </w:t>
      </w:r>
      <w:r w:rsidRPr="001D585B">
        <w:rPr>
          <w:rFonts w:ascii="Times New Roman" w:hAnsi="Times New Roman" w:cs="Times New Roman"/>
          <w:color w:val="333333"/>
          <w:sz w:val="28"/>
          <w:szCs w:val="28"/>
        </w:rPr>
        <w:t>выбору игр для своих детей. Внимательно прочтите аннотацию, прежде чем разрешить ребенку играть в ту или иную игру.</w:t>
      </w:r>
    </w:p>
    <w:p w:rsidR="005B1325" w:rsidRPr="001D585B" w:rsidRDefault="001D585B" w:rsidP="00923C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923C82">
        <w:rPr>
          <w:rFonts w:ascii="Times New Roman" w:eastAsia="Times New Roman" w:hAnsi="Times New Roman" w:cs="Times New Roman"/>
          <w:b/>
          <w:i/>
          <w:color w:val="2B2225"/>
          <w:sz w:val="28"/>
          <w:szCs w:val="28"/>
        </w:rPr>
        <w:t xml:space="preserve">Несколько </w:t>
      </w:r>
      <w:r w:rsidR="005B1325" w:rsidRPr="00923C82">
        <w:rPr>
          <w:rFonts w:ascii="Times New Roman" w:eastAsia="Times New Roman" w:hAnsi="Times New Roman" w:cs="Times New Roman"/>
          <w:b/>
          <w:bCs/>
          <w:i/>
          <w:color w:val="2B2225"/>
          <w:sz w:val="28"/>
          <w:szCs w:val="28"/>
        </w:rPr>
        <w:t> совет</w:t>
      </w:r>
      <w:r w:rsidRPr="00923C82">
        <w:rPr>
          <w:rFonts w:ascii="Times New Roman" w:eastAsia="Times New Roman" w:hAnsi="Times New Roman" w:cs="Times New Roman"/>
          <w:b/>
          <w:bCs/>
          <w:i/>
          <w:color w:val="2B2225"/>
          <w:sz w:val="28"/>
          <w:szCs w:val="28"/>
        </w:rPr>
        <w:t>ов</w:t>
      </w:r>
      <w:r w:rsidR="005B1325" w:rsidRPr="00923C82">
        <w:rPr>
          <w:rFonts w:ascii="Times New Roman" w:eastAsia="Times New Roman" w:hAnsi="Times New Roman" w:cs="Times New Roman"/>
          <w:b/>
          <w:i/>
          <w:color w:val="2B2225"/>
          <w:sz w:val="28"/>
          <w:szCs w:val="28"/>
        </w:rPr>
        <w:t> родителям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, как вести себя с ребёнком, увлекающимся компьютерными играми.</w:t>
      </w:r>
    </w:p>
    <w:p w:rsidR="005B1325" w:rsidRPr="001D585B" w:rsidRDefault="00662642" w:rsidP="00923C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1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.</w:t>
      </w:r>
      <w:r w:rsidR="00923C82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Разрешайте играть только в развивающие</w:t>
      </w:r>
      <w:hyperlink r:id="rId4" w:tgtFrame="_blank" w:history="1">
        <w:r w:rsidR="005B1325" w:rsidRPr="001D585B">
          <w:rPr>
            <w:rFonts w:ascii="Times New Roman" w:eastAsia="Times New Roman" w:hAnsi="Times New Roman" w:cs="Times New Roman"/>
            <w:color w:val="C54752"/>
            <w:sz w:val="28"/>
            <w:szCs w:val="28"/>
          </w:rPr>
          <w:t> </w:t>
        </w:r>
        <w:r w:rsidR="005B1325" w:rsidRPr="001D585B">
          <w:rPr>
            <w:rFonts w:ascii="Times New Roman" w:eastAsia="Times New Roman" w:hAnsi="Times New Roman" w:cs="Times New Roman"/>
            <w:sz w:val="28"/>
            <w:szCs w:val="28"/>
          </w:rPr>
          <w:t>игры</w:t>
        </w:r>
      </w:hyperlink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 и соответствующие возрасту.</w:t>
      </w:r>
    </w:p>
    <w:p w:rsidR="005B1325" w:rsidRPr="001D585B" w:rsidRDefault="00662642" w:rsidP="00923C82">
      <w:pPr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2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.</w:t>
      </w:r>
      <w:r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С новой игрой поиграйте сначала сами, проверьте, будет ли она полезна ребёнку.</w:t>
      </w:r>
    </w:p>
    <w:p w:rsidR="005B1325" w:rsidRPr="001D585B" w:rsidRDefault="00662642" w:rsidP="00923C82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D585B">
        <w:rPr>
          <w:color w:val="2B2225"/>
          <w:sz w:val="28"/>
          <w:szCs w:val="28"/>
        </w:rPr>
        <w:t>3</w:t>
      </w:r>
      <w:r w:rsidR="005B1325" w:rsidRPr="001D585B">
        <w:rPr>
          <w:color w:val="2B2225"/>
          <w:sz w:val="28"/>
          <w:szCs w:val="28"/>
        </w:rPr>
        <w:t>.</w:t>
      </w:r>
      <w:r w:rsidR="009B2094" w:rsidRPr="001D585B">
        <w:rPr>
          <w:color w:val="000000"/>
          <w:sz w:val="28"/>
          <w:szCs w:val="28"/>
        </w:rPr>
        <w:t xml:space="preserve"> Для маленьких детей будет достаточно и 10 минут в день. Постепенно время можно увеличивать на 5 минут, делая при этом перерывы между игрой, но оно не должно превышать двух часов. </w:t>
      </w:r>
      <w:r w:rsidR="009B2094" w:rsidRPr="001D585B">
        <w:rPr>
          <w:color w:val="2B2225"/>
          <w:sz w:val="28"/>
          <w:szCs w:val="28"/>
        </w:rPr>
        <w:t>Для детей постарше о</w:t>
      </w:r>
      <w:r w:rsidR="005B1325" w:rsidRPr="001D585B">
        <w:rPr>
          <w:color w:val="2B2225"/>
          <w:sz w:val="28"/>
          <w:szCs w:val="28"/>
        </w:rPr>
        <w:t>граничьте время игры до 30минут</w:t>
      </w:r>
      <w:r w:rsidR="009B2094" w:rsidRPr="001D585B">
        <w:rPr>
          <w:color w:val="2B2225"/>
          <w:sz w:val="28"/>
          <w:szCs w:val="28"/>
        </w:rPr>
        <w:t>.</w:t>
      </w:r>
    </w:p>
    <w:p w:rsidR="005B1325" w:rsidRPr="001D585B" w:rsidRDefault="00662642" w:rsidP="00923C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4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.</w:t>
      </w:r>
      <w:r w:rsidR="00923C82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У ребёнка всегда должна быть альтернатива компьютерным играм.</w:t>
      </w:r>
    </w:p>
    <w:p w:rsidR="00662642" w:rsidRPr="001D585B" w:rsidRDefault="00662642" w:rsidP="00923C8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5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.</w:t>
      </w:r>
      <w:r w:rsidR="00923C82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</w:t>
      </w:r>
      <w:r w:rsidR="005B1325"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>Если ваш ребёнок уходит от жизни в игру, нет смысла ругать его, ищите истоки в себе, в своей семье.</w:t>
      </w:r>
    </w:p>
    <w:p w:rsidR="005B1325" w:rsidRPr="001D585B" w:rsidRDefault="00662642" w:rsidP="00923C8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B2225"/>
          <w:sz w:val="28"/>
          <w:szCs w:val="28"/>
        </w:rPr>
      </w:pPr>
      <w:r w:rsidRPr="001D585B">
        <w:rPr>
          <w:rFonts w:ascii="Times New Roman" w:eastAsia="Times New Roman" w:hAnsi="Times New Roman" w:cs="Times New Roman"/>
          <w:color w:val="2B2225"/>
          <w:sz w:val="28"/>
          <w:szCs w:val="28"/>
        </w:rPr>
        <w:t xml:space="preserve">   </w:t>
      </w:r>
      <w:r w:rsidR="005B1325" w:rsidRPr="001D585B">
        <w:rPr>
          <w:rFonts w:ascii="Times New Roman" w:hAnsi="Times New Roman" w:cs="Times New Roman"/>
          <w:color w:val="000000"/>
          <w:sz w:val="28"/>
          <w:szCs w:val="28"/>
        </w:rPr>
        <w:t>Если не следовать этим советам, компьютер и правда может принести вред, как и любой другой предмет или действие при чрезмерном или неправильном использовании.</w:t>
      </w:r>
    </w:p>
    <w:p w:rsidR="005B1325" w:rsidRPr="001D585B" w:rsidRDefault="005B1325" w:rsidP="00923C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хорошая поговорка: «Все хорошо в меру». Компьютерные игры принесут пользу лишь тогда, когда вы сумеете правильно </w:t>
      </w:r>
      <w:r w:rsidR="00923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организовать деятельность </w:t>
      </w:r>
      <w:r w:rsidRPr="001D5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ребенка. Жизнь у детей должна быть многогранной, тогда она будет интересной.</w:t>
      </w:r>
      <w:r w:rsidRPr="001D58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5B1325" w:rsidRPr="001D585B" w:rsidSect="008C3413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A1"/>
    <w:rsid w:val="000060A6"/>
    <w:rsid w:val="000064F7"/>
    <w:rsid w:val="000175B6"/>
    <w:rsid w:val="00041820"/>
    <w:rsid w:val="000601D6"/>
    <w:rsid w:val="00062883"/>
    <w:rsid w:val="00067CCB"/>
    <w:rsid w:val="00073E02"/>
    <w:rsid w:val="00082961"/>
    <w:rsid w:val="000920FD"/>
    <w:rsid w:val="00093A46"/>
    <w:rsid w:val="000A1AA7"/>
    <w:rsid w:val="000A2E23"/>
    <w:rsid w:val="000A5EB8"/>
    <w:rsid w:val="000A6AAB"/>
    <w:rsid w:val="000B4291"/>
    <w:rsid w:val="000B4FA8"/>
    <w:rsid w:val="000B6266"/>
    <w:rsid w:val="000C06B0"/>
    <w:rsid w:val="000C0D74"/>
    <w:rsid w:val="000C24B8"/>
    <w:rsid w:val="000C464B"/>
    <w:rsid w:val="000D207F"/>
    <w:rsid w:val="000D585C"/>
    <w:rsid w:val="000E0F58"/>
    <w:rsid w:val="000E161C"/>
    <w:rsid w:val="000E6C6B"/>
    <w:rsid w:val="000F0E3A"/>
    <w:rsid w:val="000F15ED"/>
    <w:rsid w:val="000F1B9A"/>
    <w:rsid w:val="000F427C"/>
    <w:rsid w:val="000F45FE"/>
    <w:rsid w:val="00100360"/>
    <w:rsid w:val="00101381"/>
    <w:rsid w:val="001016FE"/>
    <w:rsid w:val="00102E6B"/>
    <w:rsid w:val="001144D2"/>
    <w:rsid w:val="00121AC2"/>
    <w:rsid w:val="001221C4"/>
    <w:rsid w:val="001231A2"/>
    <w:rsid w:val="0012481E"/>
    <w:rsid w:val="00124F9C"/>
    <w:rsid w:val="00130FFD"/>
    <w:rsid w:val="00143686"/>
    <w:rsid w:val="001474BE"/>
    <w:rsid w:val="001506D6"/>
    <w:rsid w:val="00151509"/>
    <w:rsid w:val="00155E0C"/>
    <w:rsid w:val="00165309"/>
    <w:rsid w:val="00170645"/>
    <w:rsid w:val="00171DB8"/>
    <w:rsid w:val="00181074"/>
    <w:rsid w:val="00183AB1"/>
    <w:rsid w:val="0018488A"/>
    <w:rsid w:val="001866ED"/>
    <w:rsid w:val="00191220"/>
    <w:rsid w:val="00194069"/>
    <w:rsid w:val="00197C3C"/>
    <w:rsid w:val="001A1507"/>
    <w:rsid w:val="001A4379"/>
    <w:rsid w:val="001B1443"/>
    <w:rsid w:val="001C3BBC"/>
    <w:rsid w:val="001C41AC"/>
    <w:rsid w:val="001C44E6"/>
    <w:rsid w:val="001C665E"/>
    <w:rsid w:val="001D1FCB"/>
    <w:rsid w:val="001D3259"/>
    <w:rsid w:val="001D585B"/>
    <w:rsid w:val="001E28FA"/>
    <w:rsid w:val="001E2C7A"/>
    <w:rsid w:val="001E3C39"/>
    <w:rsid w:val="001E45F5"/>
    <w:rsid w:val="001E58A3"/>
    <w:rsid w:val="001E7AE2"/>
    <w:rsid w:val="001E7DAC"/>
    <w:rsid w:val="001F2927"/>
    <w:rsid w:val="001F35DD"/>
    <w:rsid w:val="001F7A97"/>
    <w:rsid w:val="00203536"/>
    <w:rsid w:val="002178DB"/>
    <w:rsid w:val="00217C27"/>
    <w:rsid w:val="002212DB"/>
    <w:rsid w:val="0022300D"/>
    <w:rsid w:val="00223BD7"/>
    <w:rsid w:val="00225369"/>
    <w:rsid w:val="002442FA"/>
    <w:rsid w:val="002476C7"/>
    <w:rsid w:val="00247F52"/>
    <w:rsid w:val="00254E81"/>
    <w:rsid w:val="00265BBF"/>
    <w:rsid w:val="00265C7B"/>
    <w:rsid w:val="002675F6"/>
    <w:rsid w:val="00270848"/>
    <w:rsid w:val="0028541D"/>
    <w:rsid w:val="00285770"/>
    <w:rsid w:val="00287A7D"/>
    <w:rsid w:val="002912F2"/>
    <w:rsid w:val="002913A5"/>
    <w:rsid w:val="00291ED0"/>
    <w:rsid w:val="00296B25"/>
    <w:rsid w:val="002A2B15"/>
    <w:rsid w:val="002A53C5"/>
    <w:rsid w:val="002A6488"/>
    <w:rsid w:val="002B514A"/>
    <w:rsid w:val="002B5F13"/>
    <w:rsid w:val="002C7909"/>
    <w:rsid w:val="002D114D"/>
    <w:rsid w:val="002D32B5"/>
    <w:rsid w:val="002E43D7"/>
    <w:rsid w:val="002E60EB"/>
    <w:rsid w:val="002F29D6"/>
    <w:rsid w:val="002F7D47"/>
    <w:rsid w:val="00302C87"/>
    <w:rsid w:val="00310066"/>
    <w:rsid w:val="00314BBD"/>
    <w:rsid w:val="00315F82"/>
    <w:rsid w:val="003179AF"/>
    <w:rsid w:val="00320B1A"/>
    <w:rsid w:val="0033331C"/>
    <w:rsid w:val="00342DF2"/>
    <w:rsid w:val="00343064"/>
    <w:rsid w:val="00343B57"/>
    <w:rsid w:val="00352C30"/>
    <w:rsid w:val="00355D23"/>
    <w:rsid w:val="00357EAD"/>
    <w:rsid w:val="0036341F"/>
    <w:rsid w:val="0036759F"/>
    <w:rsid w:val="00370A7A"/>
    <w:rsid w:val="00372D12"/>
    <w:rsid w:val="00374C11"/>
    <w:rsid w:val="00377332"/>
    <w:rsid w:val="00394082"/>
    <w:rsid w:val="003A1F35"/>
    <w:rsid w:val="003B05E3"/>
    <w:rsid w:val="003B594F"/>
    <w:rsid w:val="003C27EE"/>
    <w:rsid w:val="003D187D"/>
    <w:rsid w:val="003D2492"/>
    <w:rsid w:val="003E2E2F"/>
    <w:rsid w:val="003E42FC"/>
    <w:rsid w:val="003E7BDD"/>
    <w:rsid w:val="003F21FD"/>
    <w:rsid w:val="003F344C"/>
    <w:rsid w:val="00403B50"/>
    <w:rsid w:val="00404DD4"/>
    <w:rsid w:val="00406F71"/>
    <w:rsid w:val="00425DAB"/>
    <w:rsid w:val="0043109A"/>
    <w:rsid w:val="00431BA5"/>
    <w:rsid w:val="00432483"/>
    <w:rsid w:val="00440787"/>
    <w:rsid w:val="00441919"/>
    <w:rsid w:val="004456C7"/>
    <w:rsid w:val="004468C8"/>
    <w:rsid w:val="004472AD"/>
    <w:rsid w:val="004567EF"/>
    <w:rsid w:val="0046493C"/>
    <w:rsid w:val="00474EDF"/>
    <w:rsid w:val="00475706"/>
    <w:rsid w:val="00477D11"/>
    <w:rsid w:val="004846C5"/>
    <w:rsid w:val="00487FD4"/>
    <w:rsid w:val="004903B7"/>
    <w:rsid w:val="00493470"/>
    <w:rsid w:val="00497D56"/>
    <w:rsid w:val="004A352D"/>
    <w:rsid w:val="004B029A"/>
    <w:rsid w:val="004B5445"/>
    <w:rsid w:val="004D2C03"/>
    <w:rsid w:val="004E2015"/>
    <w:rsid w:val="004E3F15"/>
    <w:rsid w:val="004F17B1"/>
    <w:rsid w:val="004F36CB"/>
    <w:rsid w:val="004F6469"/>
    <w:rsid w:val="004F72BA"/>
    <w:rsid w:val="004F76F1"/>
    <w:rsid w:val="00501497"/>
    <w:rsid w:val="00525185"/>
    <w:rsid w:val="00525B34"/>
    <w:rsid w:val="00526CC6"/>
    <w:rsid w:val="00533BEC"/>
    <w:rsid w:val="00535424"/>
    <w:rsid w:val="005355A1"/>
    <w:rsid w:val="00535D5E"/>
    <w:rsid w:val="00537E10"/>
    <w:rsid w:val="00540FE0"/>
    <w:rsid w:val="0054228F"/>
    <w:rsid w:val="005449A7"/>
    <w:rsid w:val="005454E8"/>
    <w:rsid w:val="0055024B"/>
    <w:rsid w:val="005629F9"/>
    <w:rsid w:val="00563192"/>
    <w:rsid w:val="00573DAD"/>
    <w:rsid w:val="00591F57"/>
    <w:rsid w:val="00596C37"/>
    <w:rsid w:val="00596E0D"/>
    <w:rsid w:val="0059753B"/>
    <w:rsid w:val="005B1325"/>
    <w:rsid w:val="005B75CE"/>
    <w:rsid w:val="005B781E"/>
    <w:rsid w:val="005C4B28"/>
    <w:rsid w:val="005C5957"/>
    <w:rsid w:val="005C7AC8"/>
    <w:rsid w:val="005D5A93"/>
    <w:rsid w:val="005D6CDC"/>
    <w:rsid w:val="005D71EF"/>
    <w:rsid w:val="005D7E99"/>
    <w:rsid w:val="005E04DF"/>
    <w:rsid w:val="005E249A"/>
    <w:rsid w:val="005E6CEA"/>
    <w:rsid w:val="005F3255"/>
    <w:rsid w:val="005F50AE"/>
    <w:rsid w:val="006000D3"/>
    <w:rsid w:val="00602627"/>
    <w:rsid w:val="00606092"/>
    <w:rsid w:val="006144B0"/>
    <w:rsid w:val="006249C4"/>
    <w:rsid w:val="00627C51"/>
    <w:rsid w:val="006308C8"/>
    <w:rsid w:val="00642C2A"/>
    <w:rsid w:val="00651ECC"/>
    <w:rsid w:val="00651ED8"/>
    <w:rsid w:val="00662642"/>
    <w:rsid w:val="00662BF8"/>
    <w:rsid w:val="00666435"/>
    <w:rsid w:val="00675F36"/>
    <w:rsid w:val="0067685F"/>
    <w:rsid w:val="00684C73"/>
    <w:rsid w:val="00691103"/>
    <w:rsid w:val="00692B0D"/>
    <w:rsid w:val="00694944"/>
    <w:rsid w:val="006A01AA"/>
    <w:rsid w:val="006A132A"/>
    <w:rsid w:val="006A6A56"/>
    <w:rsid w:val="006C6198"/>
    <w:rsid w:val="006E370D"/>
    <w:rsid w:val="006E3C82"/>
    <w:rsid w:val="006E6964"/>
    <w:rsid w:val="006E70B6"/>
    <w:rsid w:val="006F257D"/>
    <w:rsid w:val="00700472"/>
    <w:rsid w:val="007062E1"/>
    <w:rsid w:val="007063B4"/>
    <w:rsid w:val="00711957"/>
    <w:rsid w:val="00713D20"/>
    <w:rsid w:val="00714660"/>
    <w:rsid w:val="00721516"/>
    <w:rsid w:val="0072304F"/>
    <w:rsid w:val="00731B1E"/>
    <w:rsid w:val="00736AA6"/>
    <w:rsid w:val="0074304B"/>
    <w:rsid w:val="0074697F"/>
    <w:rsid w:val="00754584"/>
    <w:rsid w:val="00763633"/>
    <w:rsid w:val="00767F92"/>
    <w:rsid w:val="0077343F"/>
    <w:rsid w:val="0077526F"/>
    <w:rsid w:val="0078673A"/>
    <w:rsid w:val="00792679"/>
    <w:rsid w:val="0079587C"/>
    <w:rsid w:val="00796D92"/>
    <w:rsid w:val="007B3A02"/>
    <w:rsid w:val="007C0718"/>
    <w:rsid w:val="007D4411"/>
    <w:rsid w:val="007D7D77"/>
    <w:rsid w:val="007F050C"/>
    <w:rsid w:val="007F2D5A"/>
    <w:rsid w:val="007F3A9C"/>
    <w:rsid w:val="007F4D9E"/>
    <w:rsid w:val="007F7F3E"/>
    <w:rsid w:val="00802694"/>
    <w:rsid w:val="008029CF"/>
    <w:rsid w:val="008041EC"/>
    <w:rsid w:val="0080602B"/>
    <w:rsid w:val="0080642D"/>
    <w:rsid w:val="00812278"/>
    <w:rsid w:val="008132F7"/>
    <w:rsid w:val="0082313C"/>
    <w:rsid w:val="0082583A"/>
    <w:rsid w:val="00825CE6"/>
    <w:rsid w:val="0083169F"/>
    <w:rsid w:val="00835AD6"/>
    <w:rsid w:val="00842700"/>
    <w:rsid w:val="008523F5"/>
    <w:rsid w:val="00852915"/>
    <w:rsid w:val="00853CDA"/>
    <w:rsid w:val="008708C6"/>
    <w:rsid w:val="00875467"/>
    <w:rsid w:val="00882738"/>
    <w:rsid w:val="008911BE"/>
    <w:rsid w:val="00891FC1"/>
    <w:rsid w:val="008931F5"/>
    <w:rsid w:val="008945B8"/>
    <w:rsid w:val="00894BF4"/>
    <w:rsid w:val="00895EE0"/>
    <w:rsid w:val="0089701D"/>
    <w:rsid w:val="008B3742"/>
    <w:rsid w:val="008B6397"/>
    <w:rsid w:val="008C3413"/>
    <w:rsid w:val="008C4F09"/>
    <w:rsid w:val="008D48B1"/>
    <w:rsid w:val="008D6786"/>
    <w:rsid w:val="008E0DA4"/>
    <w:rsid w:val="008E247D"/>
    <w:rsid w:val="008E62CC"/>
    <w:rsid w:val="008F41C1"/>
    <w:rsid w:val="008F5239"/>
    <w:rsid w:val="008F592A"/>
    <w:rsid w:val="008F6B8B"/>
    <w:rsid w:val="00905078"/>
    <w:rsid w:val="00911A28"/>
    <w:rsid w:val="00912AB7"/>
    <w:rsid w:val="009222E7"/>
    <w:rsid w:val="00923C82"/>
    <w:rsid w:val="0092770D"/>
    <w:rsid w:val="0092785F"/>
    <w:rsid w:val="00935437"/>
    <w:rsid w:val="0094395C"/>
    <w:rsid w:val="00950361"/>
    <w:rsid w:val="0095763A"/>
    <w:rsid w:val="00960B08"/>
    <w:rsid w:val="00960CE9"/>
    <w:rsid w:val="00961399"/>
    <w:rsid w:val="009653BA"/>
    <w:rsid w:val="00971672"/>
    <w:rsid w:val="00972787"/>
    <w:rsid w:val="00976F02"/>
    <w:rsid w:val="00991C45"/>
    <w:rsid w:val="009939EF"/>
    <w:rsid w:val="00997538"/>
    <w:rsid w:val="00997DC8"/>
    <w:rsid w:val="009B0B3F"/>
    <w:rsid w:val="009B2094"/>
    <w:rsid w:val="009C09C1"/>
    <w:rsid w:val="009C0C3D"/>
    <w:rsid w:val="009C150E"/>
    <w:rsid w:val="009C1A04"/>
    <w:rsid w:val="009C6DFB"/>
    <w:rsid w:val="009C7EC6"/>
    <w:rsid w:val="009D124A"/>
    <w:rsid w:val="009E58F4"/>
    <w:rsid w:val="009E6DAD"/>
    <w:rsid w:val="009F13B4"/>
    <w:rsid w:val="00A03910"/>
    <w:rsid w:val="00A07804"/>
    <w:rsid w:val="00A11099"/>
    <w:rsid w:val="00A11E26"/>
    <w:rsid w:val="00A15D5D"/>
    <w:rsid w:val="00A24869"/>
    <w:rsid w:val="00A2492A"/>
    <w:rsid w:val="00A26E9A"/>
    <w:rsid w:val="00A27502"/>
    <w:rsid w:val="00A41534"/>
    <w:rsid w:val="00A43391"/>
    <w:rsid w:val="00A44679"/>
    <w:rsid w:val="00A567D5"/>
    <w:rsid w:val="00A6364E"/>
    <w:rsid w:val="00A63959"/>
    <w:rsid w:val="00A64DE6"/>
    <w:rsid w:val="00A659A5"/>
    <w:rsid w:val="00A804EE"/>
    <w:rsid w:val="00A85C0F"/>
    <w:rsid w:val="00A86D69"/>
    <w:rsid w:val="00A900BE"/>
    <w:rsid w:val="00A902F5"/>
    <w:rsid w:val="00A93844"/>
    <w:rsid w:val="00AB0298"/>
    <w:rsid w:val="00AB0BD3"/>
    <w:rsid w:val="00AB2D8C"/>
    <w:rsid w:val="00AC3D32"/>
    <w:rsid w:val="00AC5B98"/>
    <w:rsid w:val="00AD2D63"/>
    <w:rsid w:val="00AD2F39"/>
    <w:rsid w:val="00AD625D"/>
    <w:rsid w:val="00AE029E"/>
    <w:rsid w:val="00AE1A9A"/>
    <w:rsid w:val="00AE2847"/>
    <w:rsid w:val="00AF197E"/>
    <w:rsid w:val="00B00A9A"/>
    <w:rsid w:val="00B04012"/>
    <w:rsid w:val="00B06FB6"/>
    <w:rsid w:val="00B0760E"/>
    <w:rsid w:val="00B13853"/>
    <w:rsid w:val="00B141E2"/>
    <w:rsid w:val="00B1431B"/>
    <w:rsid w:val="00B16B3B"/>
    <w:rsid w:val="00B21AAE"/>
    <w:rsid w:val="00B21D79"/>
    <w:rsid w:val="00B23F1F"/>
    <w:rsid w:val="00B2472E"/>
    <w:rsid w:val="00B2660E"/>
    <w:rsid w:val="00B2721E"/>
    <w:rsid w:val="00B346AB"/>
    <w:rsid w:val="00B4080E"/>
    <w:rsid w:val="00B552DB"/>
    <w:rsid w:val="00B5627C"/>
    <w:rsid w:val="00B562D5"/>
    <w:rsid w:val="00B61830"/>
    <w:rsid w:val="00B72314"/>
    <w:rsid w:val="00B7385B"/>
    <w:rsid w:val="00B75ED7"/>
    <w:rsid w:val="00B820DA"/>
    <w:rsid w:val="00B82CA2"/>
    <w:rsid w:val="00B972CA"/>
    <w:rsid w:val="00BA0435"/>
    <w:rsid w:val="00BA0E24"/>
    <w:rsid w:val="00BB1448"/>
    <w:rsid w:val="00BB793E"/>
    <w:rsid w:val="00BC560B"/>
    <w:rsid w:val="00BD1F2A"/>
    <w:rsid w:val="00BE1C86"/>
    <w:rsid w:val="00BE4BF4"/>
    <w:rsid w:val="00BF7A30"/>
    <w:rsid w:val="00C006AE"/>
    <w:rsid w:val="00C00D7B"/>
    <w:rsid w:val="00C011BA"/>
    <w:rsid w:val="00C255B9"/>
    <w:rsid w:val="00C26777"/>
    <w:rsid w:val="00C30E50"/>
    <w:rsid w:val="00C34C1E"/>
    <w:rsid w:val="00C36835"/>
    <w:rsid w:val="00C52D2E"/>
    <w:rsid w:val="00C61B00"/>
    <w:rsid w:val="00C61B6F"/>
    <w:rsid w:val="00C6719E"/>
    <w:rsid w:val="00C72F4E"/>
    <w:rsid w:val="00C73017"/>
    <w:rsid w:val="00C80B58"/>
    <w:rsid w:val="00C84F8B"/>
    <w:rsid w:val="00C9027B"/>
    <w:rsid w:val="00C910B8"/>
    <w:rsid w:val="00CA112B"/>
    <w:rsid w:val="00CA392C"/>
    <w:rsid w:val="00CA76CA"/>
    <w:rsid w:val="00CC1020"/>
    <w:rsid w:val="00CC1196"/>
    <w:rsid w:val="00CD1397"/>
    <w:rsid w:val="00CD369E"/>
    <w:rsid w:val="00CE0DDC"/>
    <w:rsid w:val="00CF2E1E"/>
    <w:rsid w:val="00D1067E"/>
    <w:rsid w:val="00D14910"/>
    <w:rsid w:val="00D167A0"/>
    <w:rsid w:val="00D17CB9"/>
    <w:rsid w:val="00D20806"/>
    <w:rsid w:val="00D2293A"/>
    <w:rsid w:val="00D32E04"/>
    <w:rsid w:val="00D377CF"/>
    <w:rsid w:val="00D41399"/>
    <w:rsid w:val="00D45F68"/>
    <w:rsid w:val="00D50404"/>
    <w:rsid w:val="00D61C08"/>
    <w:rsid w:val="00D64C60"/>
    <w:rsid w:val="00D757AF"/>
    <w:rsid w:val="00D80CF2"/>
    <w:rsid w:val="00D822A2"/>
    <w:rsid w:val="00D87272"/>
    <w:rsid w:val="00D9049E"/>
    <w:rsid w:val="00D97959"/>
    <w:rsid w:val="00DA4386"/>
    <w:rsid w:val="00DA5049"/>
    <w:rsid w:val="00DB5118"/>
    <w:rsid w:val="00DC4CF8"/>
    <w:rsid w:val="00DD1428"/>
    <w:rsid w:val="00DD7FAA"/>
    <w:rsid w:val="00DF58BE"/>
    <w:rsid w:val="00DF68E5"/>
    <w:rsid w:val="00E00454"/>
    <w:rsid w:val="00E02321"/>
    <w:rsid w:val="00E0356E"/>
    <w:rsid w:val="00E136CE"/>
    <w:rsid w:val="00E141A1"/>
    <w:rsid w:val="00E1481E"/>
    <w:rsid w:val="00E17D8B"/>
    <w:rsid w:val="00E30D98"/>
    <w:rsid w:val="00E35324"/>
    <w:rsid w:val="00E357BC"/>
    <w:rsid w:val="00E35C88"/>
    <w:rsid w:val="00E37240"/>
    <w:rsid w:val="00E54603"/>
    <w:rsid w:val="00E54925"/>
    <w:rsid w:val="00E57F17"/>
    <w:rsid w:val="00E60379"/>
    <w:rsid w:val="00E62510"/>
    <w:rsid w:val="00E702A1"/>
    <w:rsid w:val="00E72349"/>
    <w:rsid w:val="00E7428D"/>
    <w:rsid w:val="00E7550C"/>
    <w:rsid w:val="00EA095F"/>
    <w:rsid w:val="00EA45C6"/>
    <w:rsid w:val="00EB17B5"/>
    <w:rsid w:val="00EC678F"/>
    <w:rsid w:val="00ED4D56"/>
    <w:rsid w:val="00ED6DA7"/>
    <w:rsid w:val="00ED7E88"/>
    <w:rsid w:val="00EE3039"/>
    <w:rsid w:val="00EE6AE7"/>
    <w:rsid w:val="00EE7847"/>
    <w:rsid w:val="00EE79D1"/>
    <w:rsid w:val="00EF11C1"/>
    <w:rsid w:val="00EF173E"/>
    <w:rsid w:val="00EF1F45"/>
    <w:rsid w:val="00F04B85"/>
    <w:rsid w:val="00F13033"/>
    <w:rsid w:val="00F13B53"/>
    <w:rsid w:val="00F14B03"/>
    <w:rsid w:val="00F20837"/>
    <w:rsid w:val="00F363D4"/>
    <w:rsid w:val="00F442C0"/>
    <w:rsid w:val="00F514BE"/>
    <w:rsid w:val="00F5271D"/>
    <w:rsid w:val="00F543A6"/>
    <w:rsid w:val="00F605B0"/>
    <w:rsid w:val="00F60A8B"/>
    <w:rsid w:val="00F65F62"/>
    <w:rsid w:val="00F73FF0"/>
    <w:rsid w:val="00F82D61"/>
    <w:rsid w:val="00F83636"/>
    <w:rsid w:val="00F90467"/>
    <w:rsid w:val="00F95E3D"/>
    <w:rsid w:val="00F9754D"/>
    <w:rsid w:val="00FB614C"/>
    <w:rsid w:val="00FD3210"/>
    <w:rsid w:val="00FE585E"/>
    <w:rsid w:val="00FE743C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938E2-FECB-4F30-AA88-DFECF91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1325"/>
  </w:style>
  <w:style w:type="character" w:styleId="a4">
    <w:name w:val="Hyperlink"/>
    <w:basedOn w:val="a0"/>
    <w:uiPriority w:val="99"/>
    <w:semiHidden/>
    <w:unhideWhenUsed/>
    <w:rsid w:val="005B1325"/>
    <w:rPr>
      <w:color w:val="0000FF"/>
      <w:u w:val="single"/>
    </w:rPr>
  </w:style>
  <w:style w:type="character" w:styleId="a5">
    <w:name w:val="Emphasis"/>
    <w:basedOn w:val="a0"/>
    <w:uiPriority w:val="20"/>
    <w:qFormat/>
    <w:rsid w:val="005B13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olnik.domlad18.com/category/igra-v-zhizni-rebyo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Almagul</cp:lastModifiedBy>
  <cp:revision>2</cp:revision>
  <dcterms:created xsi:type="dcterms:W3CDTF">2015-02-12T05:11:00Z</dcterms:created>
  <dcterms:modified xsi:type="dcterms:W3CDTF">2015-02-12T05:11:00Z</dcterms:modified>
</cp:coreProperties>
</file>