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407" w:rsidRPr="00C86076" w:rsidRDefault="00F30407" w:rsidP="00F30407">
      <w:pPr>
        <w:jc w:val="center"/>
        <w:rPr>
          <w:rFonts w:cs="Arial"/>
          <w:b/>
          <w:szCs w:val="24"/>
          <w:lang w:val="kk-KZ"/>
        </w:rPr>
      </w:pPr>
      <w:r w:rsidRPr="00C86076">
        <w:rPr>
          <w:rFonts w:cs="Arial"/>
          <w:b/>
          <w:szCs w:val="24"/>
          <w:lang w:val="kk-KZ"/>
        </w:rPr>
        <w:t>Дистанционный творческий конкурс учителей физики, математики и информатики</w:t>
      </w:r>
    </w:p>
    <w:p w:rsidR="004F36CF" w:rsidRPr="00C86076" w:rsidRDefault="004F36CF" w:rsidP="0033001C">
      <w:pPr>
        <w:jc w:val="both"/>
        <w:rPr>
          <w:rFonts w:cs="Arial"/>
          <w:szCs w:val="24"/>
          <w:lang w:val="kk-KZ"/>
        </w:rPr>
      </w:pPr>
      <w:r w:rsidRPr="00C86076">
        <w:rPr>
          <w:rFonts w:cs="Arial"/>
          <w:szCs w:val="24"/>
        </w:rPr>
        <w:t xml:space="preserve">Учебно-методическим центром развития образования Карагандинской области </w:t>
      </w:r>
      <w:r w:rsidR="009D1C41" w:rsidRPr="00C86076">
        <w:rPr>
          <w:rFonts w:cs="Arial"/>
          <w:szCs w:val="24"/>
        </w:rPr>
        <w:t>12 ноября 2020 года проведен</w:t>
      </w:r>
      <w:r w:rsidR="004A5AB9" w:rsidRPr="00C86076">
        <w:rPr>
          <w:rFonts w:cs="Arial"/>
          <w:szCs w:val="24"/>
        </w:rPr>
        <w:t xml:space="preserve"> областной тур открытого Республиканского творчес</w:t>
      </w:r>
      <w:r w:rsidR="009D1C41" w:rsidRPr="00C86076">
        <w:rPr>
          <w:rFonts w:cs="Arial"/>
          <w:szCs w:val="24"/>
        </w:rPr>
        <w:t>кого конкурса по математике, физике и информатике</w:t>
      </w:r>
      <w:r w:rsidR="009D1C41" w:rsidRPr="00C86076">
        <w:rPr>
          <w:rFonts w:cs="Arial"/>
          <w:szCs w:val="24"/>
          <w:lang w:val="kk-KZ"/>
        </w:rPr>
        <w:t>.</w:t>
      </w:r>
    </w:p>
    <w:p w:rsidR="00F062AC" w:rsidRPr="00C86076" w:rsidRDefault="009D1C41" w:rsidP="00F062AC">
      <w:pPr>
        <w:rPr>
          <w:rFonts w:cs="Arial"/>
          <w:szCs w:val="24"/>
        </w:rPr>
      </w:pPr>
      <w:r w:rsidRPr="00C86076">
        <w:rPr>
          <w:rFonts w:cs="Arial"/>
          <w:szCs w:val="24"/>
        </w:rPr>
        <w:t>Подведены</w:t>
      </w:r>
      <w:r w:rsidR="004A5AB9" w:rsidRPr="00C86076">
        <w:rPr>
          <w:rFonts w:cs="Arial"/>
          <w:szCs w:val="24"/>
        </w:rPr>
        <w:t xml:space="preserve"> итоги конкурса:</w:t>
      </w:r>
    </w:p>
    <w:p w:rsidR="0033001C" w:rsidRPr="00C86076" w:rsidRDefault="0033001C" w:rsidP="00F062AC">
      <w:pPr>
        <w:rPr>
          <w:rFonts w:cs="Arial"/>
          <w:b/>
          <w:szCs w:val="24"/>
          <w:lang w:val="kk-KZ"/>
        </w:rPr>
      </w:pPr>
    </w:p>
    <w:p w:rsidR="00F062AC" w:rsidRPr="00C86076" w:rsidRDefault="00F062AC" w:rsidP="00F062AC">
      <w:pPr>
        <w:rPr>
          <w:rFonts w:cs="Arial"/>
          <w:b/>
          <w:szCs w:val="24"/>
          <w:lang w:val="kk-KZ"/>
        </w:rPr>
      </w:pPr>
      <w:r w:rsidRPr="00C86076">
        <w:rPr>
          <w:rFonts w:cs="Arial"/>
          <w:b/>
          <w:szCs w:val="24"/>
        </w:rPr>
        <w:t>математика:</w:t>
      </w:r>
    </w:p>
    <w:p w:rsidR="0033001C" w:rsidRPr="00C86076" w:rsidRDefault="0033001C" w:rsidP="00F062AC">
      <w:pPr>
        <w:rPr>
          <w:rFonts w:cs="Arial"/>
          <w:b/>
          <w:szCs w:val="24"/>
          <w:lang w:val="kk-KZ"/>
        </w:rPr>
      </w:pP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40"/>
        <w:gridCol w:w="4420"/>
        <w:gridCol w:w="2460"/>
        <w:gridCol w:w="1620"/>
      </w:tblGrid>
      <w:tr w:rsidR="00E61516" w:rsidRPr="00C86076" w:rsidTr="00196C3F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16" w:rsidRPr="00C86076" w:rsidRDefault="00E61516" w:rsidP="00E61516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№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16" w:rsidRPr="00C86076" w:rsidRDefault="00E61516" w:rsidP="00E61516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  <w:t>Ф.И.О. участника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16" w:rsidRPr="00C86076" w:rsidRDefault="00E61516" w:rsidP="00E61516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Район/город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16" w:rsidRPr="00C86076" w:rsidRDefault="00E61516" w:rsidP="00E61516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результат</w:t>
            </w:r>
          </w:p>
        </w:tc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Серкебаева Маржан Карынбаевна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A744E" w:rsidRDefault="00E542C3" w:rsidP="007A4F53">
            <w:pPr>
              <w:ind w:firstLine="0"/>
              <w:rPr>
                <w:rFonts w:eastAsia="Times New Roman" w:cs="Arial"/>
                <w:szCs w:val="24"/>
                <w:lang w:val="kk-KZ" w:eastAsia="ru-RU"/>
              </w:rPr>
            </w:pPr>
            <w:r w:rsidRPr="00CA744E">
              <w:rPr>
                <w:rFonts w:eastAsia="Times New Roman" w:cs="Arial"/>
                <w:szCs w:val="24"/>
                <w:lang w:eastAsia="ru-RU"/>
              </w:rPr>
              <w:t xml:space="preserve">г. </w:t>
            </w:r>
            <w:r w:rsidR="007A4F53" w:rsidRPr="00CA744E">
              <w:rPr>
                <w:rFonts w:eastAsia="Times New Roman" w:cs="Arial"/>
                <w:szCs w:val="24"/>
                <w:lang w:eastAsia="ru-RU"/>
              </w:rPr>
              <w:t>Жезказган</w:t>
            </w:r>
            <w:r w:rsidRPr="00CA744E">
              <w:rPr>
                <w:rFonts w:eastAsia="Times New Roman" w:cs="Arial"/>
                <w:szCs w:val="24"/>
                <w:lang w:val="kk-KZ" w:eastAsia="ru-RU"/>
              </w:rPr>
              <w:t>, СШ №13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 место</w:t>
            </w:r>
          </w:p>
        </w:tc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Ефимик Марина Николаевна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A744E" w:rsidRDefault="007A4F53" w:rsidP="007A4F53">
            <w:pPr>
              <w:ind w:firstLine="0"/>
              <w:rPr>
                <w:rFonts w:eastAsia="Times New Roman" w:cs="Arial"/>
                <w:szCs w:val="24"/>
                <w:lang w:val="kk-KZ" w:eastAsia="ru-RU"/>
              </w:rPr>
            </w:pPr>
            <w:r w:rsidRPr="00CA744E">
              <w:rPr>
                <w:rFonts w:eastAsia="Times New Roman" w:cs="Arial"/>
                <w:szCs w:val="24"/>
                <w:lang w:eastAsia="ru-RU"/>
              </w:rPr>
              <w:t>г.  Караганда</w:t>
            </w:r>
            <w:r w:rsidR="00E542C3" w:rsidRPr="00CA744E">
              <w:rPr>
                <w:rFonts w:eastAsia="Times New Roman" w:cs="Arial"/>
                <w:szCs w:val="24"/>
                <w:lang w:val="kk-KZ" w:eastAsia="ru-RU"/>
              </w:rPr>
              <w:t>, Гимназия №93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место</w:t>
            </w:r>
          </w:p>
        </w:tc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Аменова Айнагуль Омурзаковна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Каркаралинский район</w:t>
            </w:r>
            <w:r w:rsidR="00E542C3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, СШ №1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место</w:t>
            </w:r>
          </w:p>
        </w:tc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Жұманов Таир Рахметоллаұлы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A744E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A744E">
              <w:rPr>
                <w:rFonts w:eastAsia="Times New Roman" w:cs="Arial"/>
                <w:color w:val="000000"/>
                <w:szCs w:val="24"/>
                <w:lang w:eastAsia="ru-RU"/>
              </w:rPr>
              <w:t>СШИ им. Нурмакова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место</w:t>
            </w:r>
          </w:p>
        </w:tc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Шумилина Ольга Николаевна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A744E" w:rsidRDefault="007A4F53" w:rsidP="007A4F53">
            <w:pPr>
              <w:ind w:firstLine="0"/>
              <w:rPr>
                <w:rFonts w:eastAsia="Times New Roman" w:cs="Arial"/>
                <w:szCs w:val="24"/>
                <w:lang w:val="kk-KZ" w:eastAsia="ru-RU"/>
              </w:rPr>
            </w:pPr>
            <w:r w:rsidRPr="00CA744E">
              <w:rPr>
                <w:rFonts w:eastAsia="Times New Roman" w:cs="Arial"/>
                <w:szCs w:val="24"/>
                <w:lang w:eastAsia="ru-RU"/>
              </w:rPr>
              <w:t>г.  Караганда</w:t>
            </w:r>
            <w:r w:rsidR="00E542C3" w:rsidRPr="00CA744E">
              <w:rPr>
                <w:rFonts w:eastAsia="Times New Roman" w:cs="Arial"/>
                <w:szCs w:val="24"/>
                <w:lang w:val="kk-KZ" w:eastAsia="ru-RU"/>
              </w:rPr>
              <w:t>, Гимназия №3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место</w:t>
            </w:r>
          </w:p>
        </w:tc>
        <w:bookmarkStart w:id="0" w:name="_GoBack"/>
        <w:bookmarkEnd w:id="0"/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Бактыбекова Жанат Калиевна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A744E" w:rsidRDefault="007A4F53" w:rsidP="007A4F53">
            <w:pPr>
              <w:ind w:firstLine="0"/>
              <w:rPr>
                <w:rFonts w:eastAsia="Times New Roman" w:cs="Arial"/>
                <w:szCs w:val="24"/>
                <w:lang w:val="kk-KZ" w:eastAsia="ru-RU"/>
              </w:rPr>
            </w:pPr>
            <w:r w:rsidRPr="00CA744E">
              <w:rPr>
                <w:rFonts w:eastAsia="Times New Roman" w:cs="Arial"/>
                <w:szCs w:val="24"/>
                <w:lang w:eastAsia="ru-RU"/>
              </w:rPr>
              <w:t>г.  Жезказган</w:t>
            </w:r>
            <w:r w:rsidR="00E542C3" w:rsidRPr="00CA744E">
              <w:rPr>
                <w:rFonts w:eastAsia="Times New Roman" w:cs="Arial"/>
                <w:szCs w:val="24"/>
                <w:lang w:val="kk-KZ" w:eastAsia="ru-RU"/>
              </w:rPr>
              <w:t>, СШ №11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место</w:t>
            </w:r>
          </w:p>
        </w:tc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Тусупова Елена Мурзахметовна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A744E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A744E">
              <w:rPr>
                <w:rFonts w:eastAsia="Times New Roman" w:cs="Arial"/>
                <w:color w:val="000000"/>
                <w:szCs w:val="24"/>
                <w:lang w:eastAsia="ru-RU"/>
              </w:rPr>
              <w:t>г.  Балхаш</w:t>
            </w:r>
            <w:r w:rsidR="00E542C3" w:rsidRPr="00CA744E">
              <w:rPr>
                <w:rFonts w:eastAsia="Times New Roman" w:cs="Arial"/>
                <w:color w:val="000000"/>
                <w:szCs w:val="24"/>
                <w:lang w:val="kk-KZ" w:eastAsia="ru-RU"/>
              </w:rPr>
              <w:t>, ОСШ№1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Игманова Улжан Ахмадиевна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A744E" w:rsidRDefault="007A4F53" w:rsidP="007A4F53">
            <w:pPr>
              <w:ind w:firstLine="0"/>
              <w:rPr>
                <w:rFonts w:eastAsia="Times New Roman" w:cs="Arial"/>
                <w:szCs w:val="24"/>
                <w:lang w:val="kk-KZ" w:eastAsia="ru-RU"/>
              </w:rPr>
            </w:pPr>
            <w:r w:rsidRPr="00CA744E">
              <w:rPr>
                <w:rFonts w:eastAsia="Times New Roman" w:cs="Arial"/>
                <w:szCs w:val="24"/>
                <w:lang w:eastAsia="ru-RU"/>
              </w:rPr>
              <w:t>г.  Караганда</w:t>
            </w:r>
            <w:r w:rsidR="00E542C3" w:rsidRPr="00CA744E">
              <w:rPr>
                <w:rFonts w:eastAsia="Times New Roman" w:cs="Arial"/>
                <w:szCs w:val="24"/>
                <w:lang w:val="kk-KZ" w:eastAsia="ru-RU"/>
              </w:rPr>
              <w:t>, Гимназия №3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Хорошилова  Татьяна Александровна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A744E" w:rsidRDefault="007A4F53" w:rsidP="007A4F53">
            <w:pPr>
              <w:ind w:firstLine="0"/>
              <w:rPr>
                <w:rFonts w:eastAsia="Times New Roman" w:cs="Arial"/>
                <w:szCs w:val="24"/>
                <w:lang w:val="kk-KZ" w:eastAsia="ru-RU"/>
              </w:rPr>
            </w:pPr>
            <w:r w:rsidRPr="00CA744E">
              <w:rPr>
                <w:rFonts w:eastAsia="Times New Roman" w:cs="Arial"/>
                <w:szCs w:val="24"/>
                <w:lang w:eastAsia="ru-RU"/>
              </w:rPr>
              <w:t>г.  Караганда</w:t>
            </w:r>
            <w:r w:rsidR="00E542C3" w:rsidRPr="00CA744E">
              <w:rPr>
                <w:rFonts w:eastAsia="Times New Roman" w:cs="Arial"/>
                <w:szCs w:val="24"/>
                <w:lang w:val="kk-KZ" w:eastAsia="ru-RU"/>
              </w:rPr>
              <w:t>, СОШ №58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  <w:tr w:rsidR="007A4F53" w:rsidRPr="00C86076" w:rsidTr="005E1F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Труфанова Любовь Николаевна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F53" w:rsidRPr="00CA744E" w:rsidRDefault="007A4F53" w:rsidP="007A4F53">
            <w:pPr>
              <w:ind w:firstLine="0"/>
              <w:rPr>
                <w:rFonts w:eastAsia="Times New Roman" w:cs="Arial"/>
                <w:szCs w:val="24"/>
                <w:lang w:val="kk-KZ" w:eastAsia="ru-RU"/>
              </w:rPr>
            </w:pPr>
            <w:r w:rsidRPr="00CA744E">
              <w:rPr>
                <w:rFonts w:eastAsia="Times New Roman" w:cs="Arial"/>
                <w:szCs w:val="24"/>
                <w:lang w:eastAsia="ru-RU"/>
              </w:rPr>
              <w:t>Шетский район</w:t>
            </w:r>
            <w:r w:rsidR="00E542C3" w:rsidRPr="00CA744E">
              <w:rPr>
                <w:rFonts w:eastAsia="Times New Roman" w:cs="Arial"/>
                <w:szCs w:val="24"/>
                <w:lang w:val="kk-KZ" w:eastAsia="ru-RU"/>
              </w:rPr>
              <w:t>, Школа-лицей им.Ю.А.Гагарина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</w:tbl>
    <w:p w:rsidR="00F062AC" w:rsidRPr="00C86076" w:rsidRDefault="00F062AC" w:rsidP="00F062AC">
      <w:pPr>
        <w:rPr>
          <w:rFonts w:cs="Arial"/>
          <w:szCs w:val="24"/>
        </w:rPr>
      </w:pPr>
    </w:p>
    <w:p w:rsidR="00F062AC" w:rsidRPr="00C86076" w:rsidRDefault="0033001C" w:rsidP="00F062AC">
      <w:pPr>
        <w:rPr>
          <w:rFonts w:cs="Arial"/>
          <w:b/>
          <w:szCs w:val="24"/>
          <w:lang w:val="kk-KZ"/>
        </w:rPr>
      </w:pPr>
      <w:r w:rsidRPr="00C86076">
        <w:rPr>
          <w:rFonts w:cs="Arial"/>
          <w:b/>
          <w:szCs w:val="24"/>
          <w:lang w:val="kk-KZ"/>
        </w:rPr>
        <w:t>Ф</w:t>
      </w:r>
      <w:r w:rsidR="00F062AC" w:rsidRPr="00C86076">
        <w:rPr>
          <w:rFonts w:cs="Arial"/>
          <w:b/>
          <w:szCs w:val="24"/>
          <w:lang w:val="kk-KZ"/>
        </w:rPr>
        <w:t>изика</w:t>
      </w:r>
    </w:p>
    <w:p w:rsidR="0033001C" w:rsidRPr="00C86076" w:rsidRDefault="0033001C" w:rsidP="00F062AC">
      <w:pPr>
        <w:rPr>
          <w:rFonts w:cs="Arial"/>
          <w:b/>
          <w:szCs w:val="24"/>
          <w:lang w:val="kk-KZ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3544"/>
        <w:gridCol w:w="3402"/>
        <w:gridCol w:w="1559"/>
      </w:tblGrid>
      <w:tr w:rsidR="00E61516" w:rsidRPr="00C86076" w:rsidTr="005753AC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16" w:rsidRPr="00C86076" w:rsidRDefault="00E61516" w:rsidP="00E61516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16" w:rsidRPr="00C86076" w:rsidRDefault="00E61516" w:rsidP="00E61516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  <w:t>Ф.И.О.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16" w:rsidRPr="00C86076" w:rsidRDefault="00E61516" w:rsidP="00E61516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Район/город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516" w:rsidRPr="00C86076" w:rsidRDefault="00E61516" w:rsidP="00E61516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результат</w:t>
            </w:r>
          </w:p>
        </w:tc>
      </w:tr>
      <w:tr w:rsidR="00E61516" w:rsidRPr="00C86076" w:rsidTr="005753AC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16" w:rsidRPr="00C86076" w:rsidRDefault="00E61516" w:rsidP="00E61516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516" w:rsidRPr="00C86076" w:rsidRDefault="00E61516" w:rsidP="00E61516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Кабдиев Асет Болатович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516" w:rsidRPr="00C86076" w:rsidRDefault="00E61516" w:rsidP="00E61516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КГУ «</w:t>
            </w:r>
            <w:r w:rsidR="00AD25DE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Лицей-интернат «БІЛІМ-ИННОВАЦИЯ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№1»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516" w:rsidRPr="00C86076" w:rsidRDefault="00E61516" w:rsidP="00E61516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 место</w:t>
            </w:r>
          </w:p>
        </w:tc>
      </w:tr>
      <w:tr w:rsidR="00210EC1" w:rsidRPr="00C86076" w:rsidTr="005753A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Махмет Кенже Саятұлы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C1" w:rsidRPr="00C86076" w:rsidRDefault="00E252F0" w:rsidP="00210EC1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г.</w:t>
            </w:r>
            <w:r w:rsidR="00210EC1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Балхаш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Pr="00C86076">
              <w:rPr>
                <w:rFonts w:cs="Arial"/>
                <w:color w:val="000000"/>
                <w:szCs w:val="24"/>
                <w:lang w:val="kk-KZ"/>
              </w:rPr>
              <w:t xml:space="preserve">СОШ </w:t>
            </w:r>
            <w:r w:rsidRPr="00C86076">
              <w:rPr>
                <w:rFonts w:cs="Arial"/>
                <w:color w:val="000000"/>
                <w:szCs w:val="24"/>
              </w:rPr>
              <w:t>№16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место</w:t>
            </w:r>
          </w:p>
        </w:tc>
      </w:tr>
      <w:tr w:rsidR="00210EC1" w:rsidRPr="00C86076" w:rsidTr="005753AC">
        <w:trPr>
          <w:trHeight w:val="2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Лаврентьева Татьяна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C1" w:rsidRPr="00C86076" w:rsidRDefault="005651B5" w:rsidP="00210EC1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г.</w:t>
            </w:r>
            <w:r w:rsidR="00210EC1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Жезказган</w:t>
            </w:r>
            <w:r w:rsidR="00F067A9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="00F067A9" w:rsidRPr="00C86076">
              <w:rPr>
                <w:rFonts w:cs="Arial"/>
                <w:color w:val="000000"/>
                <w:szCs w:val="24"/>
                <w:lang w:val="kk-KZ"/>
              </w:rPr>
              <w:t xml:space="preserve">СОШ </w:t>
            </w:r>
            <w:r w:rsidR="00F067A9" w:rsidRPr="00C86076">
              <w:rPr>
                <w:rFonts w:cs="Arial"/>
                <w:color w:val="000000"/>
                <w:szCs w:val="24"/>
              </w:rPr>
              <w:t>№22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место</w:t>
            </w:r>
          </w:p>
        </w:tc>
      </w:tr>
      <w:tr w:rsidR="007A4F53" w:rsidRPr="00C86076" w:rsidTr="005753A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Онгаров Зейін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F53" w:rsidRPr="00C86076" w:rsidRDefault="00210EC1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СШИ 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«Мурагер»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F53" w:rsidRPr="00C86076" w:rsidRDefault="007A4F53" w:rsidP="007A4F5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место</w:t>
            </w:r>
          </w:p>
        </w:tc>
      </w:tr>
      <w:tr w:rsidR="00210EC1" w:rsidRPr="00C86076" w:rsidTr="005753AC">
        <w:trPr>
          <w:trHeight w:val="2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Серикова Эльмира Зановна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C1" w:rsidRPr="00C86076" w:rsidRDefault="008F57DB" w:rsidP="00210EC1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г. </w:t>
            </w:r>
            <w:r w:rsidR="00210EC1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Балхаш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Pr="00C86076">
              <w:rPr>
                <w:rFonts w:cs="Arial"/>
                <w:color w:val="000000"/>
                <w:szCs w:val="24"/>
                <w:lang w:val="kk-KZ"/>
              </w:rPr>
              <w:t xml:space="preserve">СОШ </w:t>
            </w:r>
            <w:r w:rsidRPr="00C86076">
              <w:rPr>
                <w:rFonts w:cs="Arial"/>
                <w:color w:val="000000"/>
                <w:szCs w:val="24"/>
              </w:rPr>
              <w:t>№24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место</w:t>
            </w:r>
          </w:p>
        </w:tc>
      </w:tr>
      <w:tr w:rsidR="00210EC1" w:rsidRPr="00C86076" w:rsidTr="005753AC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Ивашкевич Ирена Альбиновна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C1" w:rsidRPr="00C86076" w:rsidRDefault="005753AC" w:rsidP="00210EC1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г. </w:t>
            </w:r>
            <w:r w:rsidR="00210EC1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Караганда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="000C7A05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Гимназия </w:t>
            </w:r>
            <w:r w:rsidR="000C7A05" w:rsidRPr="00C86076">
              <w:rPr>
                <w:rFonts w:cs="Arial"/>
                <w:color w:val="000000"/>
                <w:szCs w:val="24"/>
              </w:rPr>
              <w:t xml:space="preserve">№9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место</w:t>
            </w:r>
          </w:p>
        </w:tc>
      </w:tr>
      <w:tr w:rsidR="00210EC1" w:rsidRPr="00C86076" w:rsidTr="005753A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Әлменова Гүлназ Айтуарқызы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C1" w:rsidRPr="00C86076" w:rsidRDefault="005753AC" w:rsidP="00210EC1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г.</w:t>
            </w:r>
            <w:r w:rsidR="00210EC1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Жезказган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Pr="00C86076">
              <w:rPr>
                <w:rFonts w:cs="Arial"/>
                <w:color w:val="000000"/>
                <w:szCs w:val="24"/>
                <w:lang w:val="kk-KZ"/>
              </w:rPr>
              <w:t xml:space="preserve">СОШ </w:t>
            </w:r>
            <w:r w:rsidRPr="00C86076">
              <w:rPr>
                <w:rFonts w:cs="Arial"/>
                <w:color w:val="000000"/>
                <w:szCs w:val="24"/>
              </w:rPr>
              <w:t>№10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  <w:tr w:rsidR="00210EC1" w:rsidRPr="00C86076" w:rsidTr="005753AC">
        <w:trPr>
          <w:trHeight w:val="3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Есентаева Назгуль Амантаевна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C1" w:rsidRPr="00C86076" w:rsidRDefault="00026B6F" w:rsidP="00210EC1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г. </w:t>
            </w:r>
            <w:r w:rsidR="00210EC1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Караганда</w:t>
            </w:r>
            <w:r w:rsidR="005753A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="005753AC" w:rsidRPr="00C86076">
              <w:rPr>
                <w:rFonts w:cs="Arial"/>
                <w:color w:val="000000"/>
                <w:szCs w:val="24"/>
              </w:rPr>
              <w:t>№39 гимназия</w:t>
            </w:r>
            <w:r w:rsidR="005753AC" w:rsidRPr="00C86076">
              <w:rPr>
                <w:rFonts w:cs="Arial"/>
                <w:color w:val="000000"/>
                <w:szCs w:val="24"/>
                <w:lang w:val="kk-KZ"/>
              </w:rPr>
              <w:t xml:space="preserve"> им. М.Жумабаева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  <w:tr w:rsidR="00210EC1" w:rsidRPr="00C86076" w:rsidTr="005753AC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Тюрина Елена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EC1" w:rsidRPr="00C86076" w:rsidRDefault="00026B6F" w:rsidP="00210EC1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г.</w:t>
            </w:r>
            <w:r w:rsidR="00210EC1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Караганда</w:t>
            </w:r>
            <w:r w:rsidR="007B0DD6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="007B0DD6" w:rsidRPr="00C86076">
              <w:rPr>
                <w:rFonts w:cs="Arial"/>
                <w:color w:val="000000"/>
                <w:szCs w:val="24"/>
                <w:lang w:val="kk-KZ"/>
              </w:rPr>
              <w:t xml:space="preserve">СОШ </w:t>
            </w:r>
            <w:r w:rsidR="007B0DD6" w:rsidRPr="00C86076">
              <w:rPr>
                <w:rFonts w:cs="Arial"/>
                <w:color w:val="000000"/>
                <w:szCs w:val="24"/>
              </w:rPr>
              <w:t>№65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  <w:tr w:rsidR="00210EC1" w:rsidRPr="00C86076" w:rsidTr="005753AC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Жекебай Аманжол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Шетский район</w:t>
            </w:r>
            <w:r w:rsidR="003D2332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="003D2332" w:rsidRPr="00C86076">
              <w:rPr>
                <w:rFonts w:cs="Arial"/>
                <w:color w:val="000000"/>
                <w:szCs w:val="24"/>
                <w:lang w:val="kk-KZ"/>
              </w:rPr>
              <w:t xml:space="preserve">ШЛ </w:t>
            </w:r>
            <w:r w:rsidR="003D2332" w:rsidRPr="00C86076">
              <w:rPr>
                <w:rFonts w:cs="Arial"/>
                <w:color w:val="000000"/>
                <w:szCs w:val="24"/>
                <w:lang w:val="kk-KZ"/>
              </w:rPr>
              <w:lastRenderedPageBreak/>
              <w:t>им.</w:t>
            </w:r>
            <w:r w:rsidR="003D2332" w:rsidRPr="00C86076">
              <w:rPr>
                <w:rFonts w:cs="Arial"/>
                <w:color w:val="000000"/>
                <w:szCs w:val="24"/>
              </w:rPr>
              <w:t>«Ю.А.Гагарин</w:t>
            </w:r>
            <w:r w:rsidR="003D2332" w:rsidRPr="00C86076">
              <w:rPr>
                <w:rFonts w:cs="Arial"/>
                <w:color w:val="000000"/>
                <w:szCs w:val="24"/>
                <w:lang w:val="kk-KZ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lastRenderedPageBreak/>
              <w:t>грамота</w:t>
            </w:r>
          </w:p>
        </w:tc>
      </w:tr>
      <w:tr w:rsidR="00210EC1" w:rsidRPr="00C86076" w:rsidTr="005753AC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Сыздықова Жанна Васильевна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Шетский район</w:t>
            </w:r>
            <w:r w:rsidR="003D2332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="003D2332" w:rsidRPr="00C86076">
              <w:rPr>
                <w:rFonts w:cs="Arial"/>
                <w:color w:val="000000"/>
                <w:szCs w:val="24"/>
                <w:lang w:val="kk-KZ"/>
              </w:rPr>
              <w:t xml:space="preserve">ШГ им. </w:t>
            </w:r>
            <w:r w:rsidR="003D2332" w:rsidRPr="00C86076">
              <w:rPr>
                <w:rFonts w:cs="Arial"/>
                <w:color w:val="000000"/>
                <w:szCs w:val="24"/>
              </w:rPr>
              <w:t>Ж.Ақылбаев</w:t>
            </w:r>
            <w:r w:rsidR="003D2332" w:rsidRPr="00C86076">
              <w:rPr>
                <w:rFonts w:cs="Arial"/>
                <w:color w:val="000000"/>
                <w:szCs w:val="24"/>
                <w:lang w:val="kk-KZ"/>
              </w:rPr>
              <w:t>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EC1" w:rsidRPr="00C86076" w:rsidRDefault="00210EC1" w:rsidP="00210EC1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</w:tbl>
    <w:p w:rsidR="00A61FF8" w:rsidRPr="00C86076" w:rsidRDefault="00A61FF8" w:rsidP="00F062AC">
      <w:pPr>
        <w:rPr>
          <w:rFonts w:cs="Arial"/>
          <w:b/>
          <w:szCs w:val="24"/>
          <w:lang w:val="kk-KZ"/>
        </w:rPr>
      </w:pPr>
    </w:p>
    <w:p w:rsidR="00F062AC" w:rsidRPr="00C86076" w:rsidRDefault="00A61FF8" w:rsidP="00F062AC">
      <w:pPr>
        <w:rPr>
          <w:rFonts w:cs="Arial"/>
          <w:b/>
          <w:szCs w:val="24"/>
          <w:lang w:val="kk-KZ"/>
        </w:rPr>
      </w:pPr>
      <w:r w:rsidRPr="00C86076">
        <w:rPr>
          <w:rFonts w:cs="Arial"/>
          <w:b/>
          <w:szCs w:val="24"/>
          <w:lang w:val="kk-KZ"/>
        </w:rPr>
        <w:t xml:space="preserve">Информатика </w:t>
      </w:r>
    </w:p>
    <w:p w:rsidR="0033001C" w:rsidRPr="00C86076" w:rsidRDefault="0033001C" w:rsidP="00F062AC">
      <w:pPr>
        <w:rPr>
          <w:rFonts w:cs="Arial"/>
          <w:b/>
          <w:szCs w:val="24"/>
          <w:lang w:val="kk-KZ"/>
        </w:rPr>
      </w:pP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40"/>
        <w:gridCol w:w="3650"/>
        <w:gridCol w:w="3432"/>
        <w:gridCol w:w="1418"/>
      </w:tblGrid>
      <w:tr w:rsidR="00A61FF8" w:rsidRPr="00C86076" w:rsidTr="0040285E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№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F8" w:rsidRPr="00C86076" w:rsidRDefault="00AA03C3" w:rsidP="00A87303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  <w:t>Ф.И.О. участника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F8" w:rsidRPr="00C86076" w:rsidRDefault="00AA03C3" w:rsidP="00A87303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Район/город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F8" w:rsidRPr="00C86076" w:rsidRDefault="00AA03C3" w:rsidP="00A87303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результат</w:t>
            </w:r>
          </w:p>
        </w:tc>
      </w:tr>
      <w:tr w:rsidR="00A61FF8" w:rsidRPr="00C86076" w:rsidTr="004028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Ахметов Нурсултан Тойбекович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F8" w:rsidRPr="00C86076" w:rsidRDefault="0040285E" w:rsidP="0040285E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КГУ «Л</w:t>
            </w:r>
            <w:r w:rsidR="000D5BAE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ицей-интернат «БІЛІМ-ИННОВАЦИЯ 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№1»</w:t>
            </w:r>
            <w:r w:rsidR="005326C4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 место</w:t>
            </w:r>
          </w:p>
        </w:tc>
      </w:tr>
      <w:tr w:rsidR="00A61FF8" w:rsidRPr="00C86076" w:rsidTr="004028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Пак Андрей Викторович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КГУ «Опорная школа (ресурсный центр) на базе средней школы №12 поселка Осакаровка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место</w:t>
            </w:r>
          </w:p>
        </w:tc>
      </w:tr>
      <w:tr w:rsidR="00A61FF8" w:rsidRPr="00C86076" w:rsidTr="004028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FF8" w:rsidRPr="00C86076" w:rsidRDefault="0040285E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Мусилим Ертуган Махамбетулы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FF8" w:rsidRPr="00C86076" w:rsidRDefault="00680E44" w:rsidP="00680E44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КГУ «</w:t>
            </w:r>
            <w:r w:rsidR="002E70FF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СШИ 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д</w:t>
            </w:r>
            <w:r w:rsidR="002E70FF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ля одаренных детей №2 имени Н. Нурмакова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место</w:t>
            </w:r>
          </w:p>
        </w:tc>
      </w:tr>
      <w:tr w:rsidR="00A61FF8" w:rsidRPr="00C86076" w:rsidTr="004028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FF8" w:rsidRPr="00C86076" w:rsidRDefault="0040285E" w:rsidP="00BC41FB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Елубай Гүлжазира Манатқызы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FF8" w:rsidRPr="00C86076" w:rsidRDefault="005C6FDD" w:rsidP="00325A80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КГУ «ОК ШИДС №68</w:t>
            </w:r>
            <w:r w:rsidR="00325A80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г.Караганды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место</w:t>
            </w:r>
          </w:p>
        </w:tc>
      </w:tr>
      <w:tr w:rsidR="00A61FF8" w:rsidRPr="00C86076" w:rsidTr="004028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FF8" w:rsidRPr="00C86076" w:rsidRDefault="002E70FF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Кадыржанов Жанас Кайыржанович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FF8" w:rsidRPr="00C86076" w:rsidRDefault="00680E44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КГУ «</w:t>
            </w:r>
            <w:r w:rsidR="0040285E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СОШ №82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г. Караганды»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место</w:t>
            </w:r>
          </w:p>
        </w:tc>
      </w:tr>
      <w:tr w:rsidR="00A61FF8" w:rsidRPr="00C86076" w:rsidTr="004028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FF8" w:rsidRPr="00C86076" w:rsidRDefault="00AC4910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Жумагулова Маржан Тельмановна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FF8" w:rsidRPr="00C86076" w:rsidRDefault="00274186" w:rsidP="00274186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КГУ </w:t>
            </w:r>
            <w:r w:rsidR="00785709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«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Опорная школа 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имени 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Ж.Ақылбаев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а</w:t>
            </w:r>
            <w:r w:rsidR="004A4DC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на РЦ ЭМГ</w:t>
            </w:r>
            <w:r w:rsidR="00785709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место</w:t>
            </w:r>
          </w:p>
        </w:tc>
      </w:tr>
      <w:tr w:rsidR="00A61FF8" w:rsidRPr="00C86076" w:rsidTr="004028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FF8" w:rsidRPr="00C86076" w:rsidRDefault="0040285E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Анисимова Виктория Евгеньевна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FF8" w:rsidRPr="00C86076" w:rsidRDefault="0040285E" w:rsidP="00680E44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КГУ «СОШ №23</w:t>
            </w:r>
            <w:r w:rsidR="00680E44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г. Караганды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»</w:t>
            </w:r>
            <w:r w:rsidR="00680E44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  <w:tr w:rsidR="00A61FF8" w:rsidRPr="00C86076" w:rsidTr="004028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FF8" w:rsidRPr="00C86076" w:rsidRDefault="0040285E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Шмидт Валентина Михайловна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FF8" w:rsidRPr="00C86076" w:rsidRDefault="0040285E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КГУ «Гимназия №26 отдела образования г.Жезказгана»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F8" w:rsidRPr="00C86076" w:rsidRDefault="00A61FF8" w:rsidP="00BC41FB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грамота</w:t>
            </w:r>
          </w:p>
        </w:tc>
      </w:tr>
    </w:tbl>
    <w:p w:rsidR="00A61FF8" w:rsidRPr="00C86076" w:rsidRDefault="00A61FF8" w:rsidP="00F062AC">
      <w:pPr>
        <w:rPr>
          <w:rFonts w:cs="Arial"/>
          <w:szCs w:val="24"/>
          <w:lang w:val="kk-KZ"/>
        </w:rPr>
      </w:pPr>
    </w:p>
    <w:p w:rsidR="00F062AC" w:rsidRPr="00C86076" w:rsidRDefault="00F062AC" w:rsidP="004D20AF">
      <w:pPr>
        <w:jc w:val="center"/>
        <w:rPr>
          <w:rFonts w:cs="Arial"/>
          <w:b/>
          <w:szCs w:val="24"/>
          <w:lang w:val="kk-KZ"/>
        </w:rPr>
      </w:pPr>
    </w:p>
    <w:p w:rsidR="004F36CF" w:rsidRPr="00C86076" w:rsidRDefault="00F30407" w:rsidP="004D20AF">
      <w:pPr>
        <w:jc w:val="center"/>
        <w:rPr>
          <w:rFonts w:cs="Arial"/>
          <w:b/>
          <w:szCs w:val="24"/>
          <w:lang w:val="kk-KZ"/>
        </w:rPr>
      </w:pPr>
      <w:r w:rsidRPr="00C86076">
        <w:rPr>
          <w:rFonts w:cs="Arial"/>
          <w:b/>
          <w:szCs w:val="24"/>
          <w:lang w:val="kk-KZ"/>
        </w:rPr>
        <w:t>Қашықтықтан физика, математика және информатика пәні мұғалімдерінің шығармашылық байқауы</w:t>
      </w:r>
    </w:p>
    <w:p w:rsidR="0033001C" w:rsidRPr="00C86076" w:rsidRDefault="0033001C" w:rsidP="004D20AF">
      <w:pPr>
        <w:jc w:val="center"/>
        <w:rPr>
          <w:rFonts w:cs="Arial"/>
          <w:b/>
          <w:szCs w:val="24"/>
          <w:lang w:val="kk-KZ"/>
        </w:rPr>
      </w:pPr>
    </w:p>
    <w:p w:rsidR="004F36CF" w:rsidRPr="00C86076" w:rsidRDefault="004F36CF" w:rsidP="0033001C">
      <w:pPr>
        <w:jc w:val="both"/>
        <w:rPr>
          <w:rFonts w:cs="Arial"/>
          <w:szCs w:val="24"/>
          <w:lang w:val="kk-KZ"/>
        </w:rPr>
      </w:pPr>
      <w:r w:rsidRPr="00C86076">
        <w:rPr>
          <w:rFonts w:cs="Arial"/>
          <w:szCs w:val="24"/>
          <w:lang w:val="kk-KZ"/>
        </w:rPr>
        <w:t>Қарағанды облысында білім беруді дамытудың оқу-әдістемелік орталығының ұйымдастыруымен 202</w:t>
      </w:r>
      <w:r w:rsidR="00BD50A8">
        <w:rPr>
          <w:rFonts w:cs="Arial"/>
          <w:szCs w:val="24"/>
          <w:lang w:val="kk-KZ"/>
        </w:rPr>
        <w:t>0 жылдың 12 қарашасында математика, физика және информатика пәні мұғалімдерінің</w:t>
      </w:r>
      <w:r w:rsidRPr="00C86076">
        <w:rPr>
          <w:rFonts w:cs="Arial"/>
          <w:szCs w:val="24"/>
          <w:lang w:val="kk-KZ"/>
        </w:rPr>
        <w:t xml:space="preserve"> ашық республикалық шығармашылық </w:t>
      </w:r>
      <w:r w:rsidR="00BD50A8">
        <w:rPr>
          <w:rFonts w:cs="Arial"/>
          <w:szCs w:val="24"/>
          <w:lang w:val="kk-KZ"/>
        </w:rPr>
        <w:t>байқауының</w:t>
      </w:r>
      <w:r w:rsidR="004E360C" w:rsidRPr="00C86076">
        <w:rPr>
          <w:rFonts w:cs="Arial"/>
          <w:szCs w:val="24"/>
          <w:lang w:val="kk-KZ"/>
        </w:rPr>
        <w:t xml:space="preserve"> облыстық кезеңі өткізілді.</w:t>
      </w:r>
    </w:p>
    <w:p w:rsidR="004F36CF" w:rsidRPr="00C86076" w:rsidRDefault="001405A9" w:rsidP="0033001C">
      <w:pPr>
        <w:jc w:val="both"/>
        <w:rPr>
          <w:rFonts w:cs="Arial"/>
          <w:szCs w:val="24"/>
          <w:lang w:val="kk-KZ"/>
        </w:rPr>
      </w:pPr>
      <w:r w:rsidRPr="00C86076">
        <w:rPr>
          <w:rFonts w:cs="Arial"/>
          <w:szCs w:val="24"/>
          <w:lang w:val="kk-KZ"/>
        </w:rPr>
        <w:t>Б</w:t>
      </w:r>
      <w:r w:rsidR="00812D75" w:rsidRPr="00C86076">
        <w:rPr>
          <w:rFonts w:cs="Arial"/>
          <w:szCs w:val="24"/>
          <w:lang w:val="kk-KZ"/>
        </w:rPr>
        <w:t>айқаудың қорытындысы шығарылып, жүлдегерлер анықталды:</w:t>
      </w:r>
    </w:p>
    <w:p w:rsidR="004A5AB9" w:rsidRPr="00C86076" w:rsidRDefault="004A5AB9">
      <w:pPr>
        <w:rPr>
          <w:rFonts w:cs="Arial"/>
          <w:szCs w:val="24"/>
          <w:lang w:val="kk-KZ"/>
        </w:rPr>
      </w:pPr>
    </w:p>
    <w:p w:rsidR="004A5AB9" w:rsidRPr="00C86076" w:rsidRDefault="004A5AB9">
      <w:pPr>
        <w:rPr>
          <w:rFonts w:cs="Arial"/>
          <w:b/>
          <w:szCs w:val="24"/>
        </w:rPr>
      </w:pPr>
      <w:r w:rsidRPr="00C86076">
        <w:rPr>
          <w:rFonts w:cs="Arial"/>
          <w:b/>
          <w:szCs w:val="24"/>
        </w:rPr>
        <w:t>математика: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40"/>
        <w:gridCol w:w="4420"/>
        <w:gridCol w:w="2460"/>
        <w:gridCol w:w="1620"/>
      </w:tblGrid>
      <w:tr w:rsidR="00015F14" w:rsidRPr="00C86076" w:rsidTr="00015F14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8718D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№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  <w:t>Қатысушының аты-жөні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  <w:t> </w:t>
            </w: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Аудан/қала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F36CF">
            <w:pPr>
              <w:ind w:firstLine="0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Нәтиже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Серкебаева Маржан Карынбаевна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E96AB0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Жезқазған қаласы</w:t>
            </w:r>
            <w:r w:rsidR="00E96AB0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№13 ЖББОМ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 орын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Ефимик Марина Николаевна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E906DD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Қарағанды қаласы</w:t>
            </w:r>
            <w:r w:rsidR="00E906DD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№93 гимназия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орын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Аменова Айнагуль Омурзаковна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E906DD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Қарқаралы ауданы</w:t>
            </w:r>
            <w:r w:rsidR="00E906DD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№1 ЖББОМ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орын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Жұманов Таир Рахметоллаұлы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Н.Нұрмақов ат ММИ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орын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Шумилина Ольга Николаевна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8355ED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Қарағанды қаласы</w:t>
            </w:r>
            <w:r w:rsidR="008355ED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№3 гимназия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орын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Бактыбекова Жанат Калиевна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8355ED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Жезқазған қаласы</w:t>
            </w:r>
            <w:r w:rsidR="008355ED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№11 ЖББОМ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орын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Тусупова Елена Мурзахметовна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8355ED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Балқаш қаласы</w:t>
            </w:r>
            <w:r w:rsidR="008355ED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№1 ЖББОМ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4A5AB9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F30407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Игманова Улжан Ахмадиевна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9D6753" w:rsidRDefault="00015F14" w:rsidP="00F30407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Қарағанды қаласы</w:t>
            </w:r>
            <w:r w:rsidR="009D6753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№3 гимназия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F30407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F30407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Хорошилова  Татьяна Александровна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9D6753" w:rsidRDefault="00015F14" w:rsidP="00F30407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Қарағанды қаласы</w:t>
            </w:r>
            <w:r w:rsidR="009D6753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№58 ЖББОМ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F30407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  <w:tr w:rsidR="00015F14" w:rsidRPr="00C86076" w:rsidTr="00015F1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8718D4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C86076" w:rsidRDefault="00015F14" w:rsidP="00F30407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Труфанова Любовь Николаевна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F14" w:rsidRPr="009D6753" w:rsidRDefault="00015F14" w:rsidP="00F30407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Шет ауданы</w:t>
            </w:r>
            <w:r w:rsidR="009D6753">
              <w:rPr>
                <w:rFonts w:eastAsia="Times New Roman" w:cs="Arial"/>
                <w:color w:val="000000"/>
                <w:szCs w:val="24"/>
                <w:lang w:val="kk-KZ" w:eastAsia="ru-RU"/>
              </w:rPr>
              <w:t>, Ю.А.Гагарин ат.МЛ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5F14" w:rsidRPr="00C86076" w:rsidRDefault="00015F14" w:rsidP="00F30407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</w:tbl>
    <w:p w:rsidR="004A5AB9" w:rsidRPr="00C86076" w:rsidRDefault="004A5AB9">
      <w:pPr>
        <w:rPr>
          <w:rFonts w:cs="Arial"/>
          <w:szCs w:val="24"/>
        </w:rPr>
      </w:pPr>
    </w:p>
    <w:p w:rsidR="006C2CA5" w:rsidRPr="00C86076" w:rsidRDefault="006C2CA5">
      <w:pPr>
        <w:rPr>
          <w:rFonts w:cs="Arial"/>
          <w:b/>
          <w:szCs w:val="24"/>
          <w:lang w:val="kk-KZ"/>
        </w:rPr>
      </w:pPr>
      <w:r w:rsidRPr="00C86076">
        <w:rPr>
          <w:rFonts w:cs="Arial"/>
          <w:b/>
          <w:szCs w:val="24"/>
          <w:lang w:val="kk-KZ"/>
        </w:rPr>
        <w:t>физика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3118"/>
        <w:gridCol w:w="1559"/>
      </w:tblGrid>
      <w:tr w:rsidR="006C2CA5" w:rsidRPr="00C86076" w:rsidTr="0049286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A5" w:rsidRPr="00C86076" w:rsidRDefault="006C2CA5" w:rsidP="006C2CA5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  <w:t>Қатысушының аты-жөні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  <w:t> Аудан/қала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CA5" w:rsidRPr="00C86076" w:rsidRDefault="006C2CA5" w:rsidP="006C2CA5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Нәтиже</w:t>
            </w:r>
          </w:p>
        </w:tc>
      </w:tr>
      <w:tr w:rsidR="00DF2B32" w:rsidRPr="00C86076" w:rsidTr="0049286A">
        <w:trPr>
          <w:trHeight w:val="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B32" w:rsidRPr="00C86076" w:rsidRDefault="00DF2B32" w:rsidP="00DF2B32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B32" w:rsidRPr="00C86076" w:rsidRDefault="00DF2B32" w:rsidP="00DF2B32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Кабдиев Асет Болатович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B32" w:rsidRPr="00C86076" w:rsidRDefault="00DF2B32" w:rsidP="00DF2B32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«№1 БІЛІМ-ИННОВАЦИЯ лицей-интернат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ы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»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КММ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B32" w:rsidRPr="00C86076" w:rsidRDefault="00DF2B32" w:rsidP="00DF2B32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 орын</w:t>
            </w:r>
          </w:p>
        </w:tc>
      </w:tr>
      <w:tr w:rsidR="002C6F65" w:rsidRPr="00C86076" w:rsidTr="0049286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F65" w:rsidRPr="00C86076" w:rsidRDefault="002C6F65" w:rsidP="002C6F6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F65" w:rsidRPr="00C86076" w:rsidRDefault="002C6F65" w:rsidP="002C6F6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Махмет Кенже Саятұлы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F65" w:rsidRPr="00C86076" w:rsidRDefault="002C6F65" w:rsidP="002C6F65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Балқаш қаласы</w:t>
            </w:r>
            <w:r w:rsidR="00413E4A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, </w:t>
            </w:r>
            <w:r w:rsidR="00400FD7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№16 ЖББОМ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F65" w:rsidRPr="00C86076" w:rsidRDefault="002C6F65" w:rsidP="002C6F6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орын</w:t>
            </w:r>
          </w:p>
        </w:tc>
      </w:tr>
      <w:tr w:rsidR="007C55B2" w:rsidRPr="00C86076" w:rsidTr="0049286A">
        <w:trPr>
          <w:trHeight w:val="2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5B2" w:rsidRPr="00C86076" w:rsidRDefault="007C55B2" w:rsidP="007C55B2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5B2" w:rsidRPr="00C86076" w:rsidRDefault="007C55B2" w:rsidP="007C55B2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Лаврентьева Татьяна 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5B2" w:rsidRPr="00C86076" w:rsidRDefault="007C55B2" w:rsidP="007C55B2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Жезқазған қаласы</w:t>
            </w:r>
            <w:r w:rsidR="00413E4A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№22 ЖББОМ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5B2" w:rsidRPr="00C86076" w:rsidRDefault="007C55B2" w:rsidP="007C55B2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 орын</w:t>
            </w:r>
          </w:p>
        </w:tc>
      </w:tr>
      <w:tr w:rsidR="006C2CA5" w:rsidRPr="00C86076" w:rsidTr="0049286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Онгаров Зейін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413E4A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«Мұ</w:t>
            </w:r>
            <w:r w:rsidR="006C2CA5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рагер» ММИ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орын</w:t>
            </w:r>
          </w:p>
        </w:tc>
      </w:tr>
      <w:tr w:rsidR="006C2CA5" w:rsidRPr="00C86076" w:rsidTr="0049286A">
        <w:trPr>
          <w:trHeight w:val="3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Серикова Эльмира Зановна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Балқаш қаласы</w:t>
            </w:r>
            <w:r w:rsidR="00F2786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№24 ЖББОМ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орын</w:t>
            </w:r>
          </w:p>
        </w:tc>
      </w:tr>
      <w:tr w:rsidR="006C2CA5" w:rsidRPr="00C86076" w:rsidTr="0049286A">
        <w:trPr>
          <w:trHeight w:val="2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Ивашкевич Ирена Альбиновна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Қарағанды қаласы</w:t>
            </w:r>
            <w:r w:rsidR="00D90A1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№9 гимназия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 орын</w:t>
            </w:r>
          </w:p>
        </w:tc>
      </w:tr>
      <w:tr w:rsidR="006C2CA5" w:rsidRPr="00C86076" w:rsidTr="0049286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Әлменова Гүлназ Айтуарқызы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Жезқазған қаласы</w:t>
            </w:r>
            <w:r w:rsidR="001941F9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№10 ЖББОМ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  <w:tr w:rsidR="006C2CA5" w:rsidRPr="00C86076" w:rsidTr="0049286A">
        <w:trPr>
          <w:trHeight w:val="3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Есентаева Назгуль Амантаевна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Қарағанды қаласы</w:t>
            </w:r>
            <w:r w:rsidR="00C25C01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, М.Жұмабаев атындағы №39 гимназия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  <w:tr w:rsidR="006C2CA5" w:rsidRPr="00C86076" w:rsidTr="0049286A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Тюрина Елена Викторовна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Қарағанды қаласы</w:t>
            </w:r>
            <w:r w:rsidR="00276D81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, №65 ЖББОМ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  <w:tr w:rsidR="006C2CA5" w:rsidRPr="00C86076" w:rsidTr="0049286A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Жекебай Аманжол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Шет ауданы</w:t>
            </w:r>
            <w:r w:rsidR="00F077A1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, Ю.А.Гагарин атындағы МЛ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  <w:tr w:rsidR="006C2CA5" w:rsidRPr="00C86076" w:rsidTr="0049286A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Сыздықова Жанна Васильевна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Шет ауданы</w:t>
            </w:r>
            <w:r w:rsidR="00F07882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, Ж.Ақылбаев ат. ЭМГ базасындағы тірек мектебі (РО)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CA5" w:rsidRPr="00C86076" w:rsidRDefault="006C2CA5" w:rsidP="006C2CA5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</w:tbl>
    <w:p w:rsidR="006C2CA5" w:rsidRPr="00C86076" w:rsidRDefault="006C2CA5">
      <w:pPr>
        <w:rPr>
          <w:rFonts w:cs="Arial"/>
          <w:szCs w:val="24"/>
          <w:lang w:val="kk-KZ"/>
        </w:rPr>
      </w:pPr>
    </w:p>
    <w:p w:rsidR="00A87303" w:rsidRPr="00C86076" w:rsidRDefault="00A87303" w:rsidP="00A87303">
      <w:pPr>
        <w:rPr>
          <w:rFonts w:cs="Arial"/>
          <w:b/>
          <w:szCs w:val="24"/>
          <w:lang w:val="kk-KZ"/>
        </w:rPr>
      </w:pPr>
      <w:r w:rsidRPr="00C86076">
        <w:rPr>
          <w:rFonts w:cs="Arial"/>
          <w:b/>
          <w:szCs w:val="24"/>
          <w:lang w:val="kk-KZ"/>
        </w:rPr>
        <w:t xml:space="preserve">Информатика </w:t>
      </w:r>
    </w:p>
    <w:tbl>
      <w:tblPr>
        <w:tblW w:w="9140" w:type="dxa"/>
        <w:tblInd w:w="93" w:type="dxa"/>
        <w:tblLook w:val="04A0" w:firstRow="1" w:lastRow="0" w:firstColumn="1" w:lastColumn="0" w:noHBand="0" w:noVBand="1"/>
      </w:tblPr>
      <w:tblGrid>
        <w:gridCol w:w="640"/>
        <w:gridCol w:w="3645"/>
        <w:gridCol w:w="3420"/>
        <w:gridCol w:w="1435"/>
      </w:tblGrid>
      <w:tr w:rsidR="00A87303" w:rsidRPr="00C86076" w:rsidTr="00F4556E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№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03" w:rsidRPr="00C86076" w:rsidRDefault="00A87303" w:rsidP="00A87303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eastAsia="ru-RU"/>
              </w:rPr>
              <w:t>Қатысушының аты-жөні</w:t>
            </w: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03" w:rsidRPr="00C86076" w:rsidRDefault="00A87303" w:rsidP="00A87303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Аудан/қала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03" w:rsidRPr="00C86076" w:rsidRDefault="00A87303" w:rsidP="00A87303">
            <w:pPr>
              <w:ind w:firstLine="0"/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b/>
                <w:bCs/>
                <w:color w:val="000000"/>
                <w:szCs w:val="24"/>
                <w:lang w:val="kk-KZ" w:eastAsia="ru-RU"/>
              </w:rPr>
              <w:t>Нәтиже</w:t>
            </w:r>
          </w:p>
        </w:tc>
      </w:tr>
      <w:tr w:rsidR="00F4556E" w:rsidRPr="00C86076" w:rsidTr="00F455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6E" w:rsidRPr="00C86076" w:rsidRDefault="00F4556E" w:rsidP="00F4556E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56E" w:rsidRPr="00C86076" w:rsidRDefault="00F4556E" w:rsidP="00F4556E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Ахметов Нурсултан Тойбекович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56E" w:rsidRPr="00C86076" w:rsidRDefault="00F4556E" w:rsidP="00F4556E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«№1 БІЛІМ-ИННОВАЦИЯ лицей-интернат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ы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»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КММ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6E" w:rsidRPr="00C86076" w:rsidRDefault="00F4556E" w:rsidP="00F4556E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1 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орын</w:t>
            </w:r>
          </w:p>
        </w:tc>
      </w:tr>
      <w:tr w:rsidR="00A87303" w:rsidRPr="00C86076" w:rsidTr="00F455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03" w:rsidRPr="00C86076" w:rsidRDefault="00A87303" w:rsidP="00A8730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Пак Андрей Викторович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03" w:rsidRPr="00C86076" w:rsidRDefault="00A87303" w:rsidP="0033001C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«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Осакаров ауданыны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ң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№12 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базасындағы тірек мектебі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»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</w:t>
            </w:r>
            <w:r w:rsidR="00325A80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КММ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33001C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2 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орын</w:t>
            </w:r>
          </w:p>
        </w:tc>
      </w:tr>
      <w:tr w:rsidR="00A87303" w:rsidRPr="00C86076" w:rsidTr="00F455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03" w:rsidRPr="00C86076" w:rsidRDefault="00A87303" w:rsidP="00A8730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Мусилим Ертуган Махамбетулы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303" w:rsidRPr="00C86076" w:rsidRDefault="00325A80" w:rsidP="005C6FDD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«</w:t>
            </w:r>
            <w:r w:rsidR="001F4B97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№2 Н. Нұрмаков </w:t>
            </w:r>
            <w:r w:rsidR="005C6FDD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атындағы ММИ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» КММ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A8730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2 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орын</w:t>
            </w:r>
          </w:p>
        </w:tc>
      </w:tr>
      <w:tr w:rsidR="00A87303" w:rsidRPr="00C86076" w:rsidTr="00F455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03" w:rsidRPr="00C86076" w:rsidRDefault="00A87303" w:rsidP="00A87303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Елубай Гүлжазира Манатқызы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303" w:rsidRPr="00C86076" w:rsidRDefault="005C6FDD" w:rsidP="005C6FDD">
            <w:pPr>
              <w:ind w:firstLine="0"/>
              <w:rPr>
                <w:rFonts w:cs="Arial"/>
                <w:color w:val="000000"/>
                <w:szCs w:val="24"/>
                <w:lang w:val="kk-KZ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«</w:t>
            </w:r>
            <w:r w:rsidR="00325A80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Қарағанды қаласының 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№68 МИББ кешені» КММ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A8730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3 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орын</w:t>
            </w:r>
          </w:p>
        </w:tc>
      </w:tr>
      <w:tr w:rsidR="00A87303" w:rsidRPr="00C86076" w:rsidTr="00F455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03" w:rsidRPr="00C86076" w:rsidRDefault="00A87303" w:rsidP="00A8730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Кадыржанов Жанас Кайыржанович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303" w:rsidRPr="00C86076" w:rsidRDefault="005C6FDD" w:rsidP="00A87303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«</w:t>
            </w:r>
            <w:r w:rsidR="00325A80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Қарағанды қаласының </w:t>
            </w:r>
            <w:r w:rsidR="00A87303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№82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ЖББОМ» КММ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A8730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3 </w:t>
            </w:r>
            <w:r w:rsidR="0033001C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орын</w:t>
            </w:r>
          </w:p>
        </w:tc>
      </w:tr>
      <w:tr w:rsidR="00A87303" w:rsidRPr="00C86076" w:rsidTr="00F455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03" w:rsidRPr="00C86076" w:rsidRDefault="00A87303" w:rsidP="00A8730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Жумагулова Маржан 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lastRenderedPageBreak/>
              <w:t>Тельмановна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303" w:rsidRPr="00C86076" w:rsidRDefault="00251380" w:rsidP="00A87303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lastRenderedPageBreak/>
              <w:t xml:space="preserve">Шет ауданы </w:t>
            </w:r>
            <w:r w:rsidR="005C6FDD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«</w:t>
            </w:r>
            <w:r w:rsidR="00A87303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Ж.Ақылбаев </w:t>
            </w:r>
            <w:r w:rsidR="00A87303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lastRenderedPageBreak/>
              <w:t>ат.ЭМГ базасындағы тірек мектебі (РО)</w:t>
            </w:r>
            <w:r w:rsidR="005C6FDD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» КММ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33001C" w:rsidP="0033001C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lastRenderedPageBreak/>
              <w:t xml:space="preserve">3 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орын</w:t>
            </w:r>
          </w:p>
        </w:tc>
      </w:tr>
      <w:tr w:rsidR="00A87303" w:rsidRPr="00C86076" w:rsidTr="00F455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03" w:rsidRPr="00C86076" w:rsidRDefault="00A87303" w:rsidP="00A8730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Анисимова Виктория Евгеньевна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303" w:rsidRPr="00C86076" w:rsidRDefault="00A87303" w:rsidP="005C6FDD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 «№23</w:t>
            </w:r>
            <w:r w:rsidR="005C6FDD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ЖББОМ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»</w:t>
            </w:r>
            <w:r w:rsidR="005C6FDD"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КММ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33001C" w:rsidP="00A8730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  <w:tr w:rsidR="00A87303" w:rsidRPr="00C86076" w:rsidTr="00F4556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A87303" w:rsidP="00BC41FB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03" w:rsidRPr="00C86076" w:rsidRDefault="00A87303" w:rsidP="00A87303">
            <w:pPr>
              <w:ind w:firstLine="0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Шмидт Валентина Михайловна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7303" w:rsidRPr="00C86076" w:rsidRDefault="005C6FDD" w:rsidP="005C6FDD">
            <w:pPr>
              <w:ind w:firstLine="0"/>
              <w:rPr>
                <w:rFonts w:eastAsia="Times New Roman" w:cs="Arial"/>
                <w:color w:val="000000"/>
                <w:szCs w:val="24"/>
                <w:lang w:val="kk-KZ"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«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Жез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қ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аз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ғ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ан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қаласының </w:t>
            </w:r>
            <w:r w:rsidR="00A87303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 xml:space="preserve">№26 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г</w:t>
            </w: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имназия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>сы</w:t>
            </w:r>
            <w:r w:rsidR="00A87303"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»</w:t>
            </w:r>
            <w:r w:rsidRPr="00C86076">
              <w:rPr>
                <w:rFonts w:eastAsia="Times New Roman" w:cs="Arial"/>
                <w:color w:val="000000"/>
                <w:szCs w:val="24"/>
                <w:lang w:val="kk-KZ" w:eastAsia="ru-RU"/>
              </w:rPr>
              <w:t xml:space="preserve"> КММ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303" w:rsidRPr="00C86076" w:rsidRDefault="0033001C" w:rsidP="00A87303">
            <w:pPr>
              <w:ind w:firstLine="0"/>
              <w:jc w:val="center"/>
              <w:rPr>
                <w:rFonts w:eastAsia="Times New Roman" w:cs="Arial"/>
                <w:color w:val="000000"/>
                <w:szCs w:val="24"/>
                <w:lang w:eastAsia="ru-RU"/>
              </w:rPr>
            </w:pPr>
            <w:r w:rsidRPr="00C86076">
              <w:rPr>
                <w:rFonts w:eastAsia="Times New Roman" w:cs="Arial"/>
                <w:color w:val="000000"/>
                <w:szCs w:val="24"/>
                <w:lang w:eastAsia="ru-RU"/>
              </w:rPr>
              <w:t>мадақтама</w:t>
            </w:r>
          </w:p>
        </w:tc>
      </w:tr>
    </w:tbl>
    <w:p w:rsidR="0040285E" w:rsidRPr="00C86076" w:rsidRDefault="0040285E" w:rsidP="00A87303">
      <w:pPr>
        <w:rPr>
          <w:rFonts w:cs="Arial"/>
          <w:szCs w:val="24"/>
          <w:lang w:val="kk-KZ"/>
        </w:rPr>
      </w:pPr>
    </w:p>
    <w:sectPr w:rsidR="0040285E" w:rsidRPr="00C86076" w:rsidSect="0033001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320" w:rsidRDefault="000D0320" w:rsidP="004F36CF">
      <w:r>
        <w:separator/>
      </w:r>
    </w:p>
  </w:endnote>
  <w:endnote w:type="continuationSeparator" w:id="0">
    <w:p w:rsidR="000D0320" w:rsidRDefault="000D0320" w:rsidP="004F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320" w:rsidRDefault="000D0320" w:rsidP="004F36CF">
      <w:r>
        <w:separator/>
      </w:r>
    </w:p>
  </w:footnote>
  <w:footnote w:type="continuationSeparator" w:id="0">
    <w:p w:rsidR="000D0320" w:rsidRDefault="000D0320" w:rsidP="004F3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B9"/>
    <w:rsid w:val="00015F14"/>
    <w:rsid w:val="00026B6F"/>
    <w:rsid w:val="00097A52"/>
    <w:rsid w:val="000C7A05"/>
    <w:rsid w:val="000D0320"/>
    <w:rsid w:val="000D5BAE"/>
    <w:rsid w:val="0011024A"/>
    <w:rsid w:val="0012436B"/>
    <w:rsid w:val="001405A9"/>
    <w:rsid w:val="001941F9"/>
    <w:rsid w:val="001F4B97"/>
    <w:rsid w:val="00210EC1"/>
    <w:rsid w:val="00250163"/>
    <w:rsid w:val="00251380"/>
    <w:rsid w:val="002677DD"/>
    <w:rsid w:val="00274186"/>
    <w:rsid w:val="00276D81"/>
    <w:rsid w:val="002A0AA4"/>
    <w:rsid w:val="002C6F65"/>
    <w:rsid w:val="002E70FF"/>
    <w:rsid w:val="00325A80"/>
    <w:rsid w:val="0033001C"/>
    <w:rsid w:val="00331882"/>
    <w:rsid w:val="00333917"/>
    <w:rsid w:val="0039516D"/>
    <w:rsid w:val="003B6457"/>
    <w:rsid w:val="003B703A"/>
    <w:rsid w:val="003C7CB4"/>
    <w:rsid w:val="003D2332"/>
    <w:rsid w:val="003D3E9D"/>
    <w:rsid w:val="00400FD7"/>
    <w:rsid w:val="0040285E"/>
    <w:rsid w:val="00413E4A"/>
    <w:rsid w:val="00463C1D"/>
    <w:rsid w:val="00473B6C"/>
    <w:rsid w:val="0049286A"/>
    <w:rsid w:val="004A4DCC"/>
    <w:rsid w:val="004A5AB9"/>
    <w:rsid w:val="004C58D6"/>
    <w:rsid w:val="004D06B9"/>
    <w:rsid w:val="004D20AF"/>
    <w:rsid w:val="004E360C"/>
    <w:rsid w:val="004F36CF"/>
    <w:rsid w:val="005326C4"/>
    <w:rsid w:val="005651B5"/>
    <w:rsid w:val="00572869"/>
    <w:rsid w:val="005753AC"/>
    <w:rsid w:val="00585F09"/>
    <w:rsid w:val="005C6FDD"/>
    <w:rsid w:val="00636D89"/>
    <w:rsid w:val="006467CB"/>
    <w:rsid w:val="00654C3F"/>
    <w:rsid w:val="0067675F"/>
    <w:rsid w:val="00680E44"/>
    <w:rsid w:val="006A1D29"/>
    <w:rsid w:val="006C2CA5"/>
    <w:rsid w:val="007574C2"/>
    <w:rsid w:val="00785709"/>
    <w:rsid w:val="00785F9C"/>
    <w:rsid w:val="007A4F53"/>
    <w:rsid w:val="007B0DD6"/>
    <w:rsid w:val="007C55B2"/>
    <w:rsid w:val="007D110D"/>
    <w:rsid w:val="007D4320"/>
    <w:rsid w:val="007D7C31"/>
    <w:rsid w:val="007F6B1E"/>
    <w:rsid w:val="00812D75"/>
    <w:rsid w:val="008355ED"/>
    <w:rsid w:val="008629B1"/>
    <w:rsid w:val="008718D4"/>
    <w:rsid w:val="008C6A3A"/>
    <w:rsid w:val="008D1898"/>
    <w:rsid w:val="008F57DB"/>
    <w:rsid w:val="008F5F53"/>
    <w:rsid w:val="00951F48"/>
    <w:rsid w:val="00985587"/>
    <w:rsid w:val="009D1C41"/>
    <w:rsid w:val="009D6753"/>
    <w:rsid w:val="00A027C1"/>
    <w:rsid w:val="00A06E4A"/>
    <w:rsid w:val="00A61FF8"/>
    <w:rsid w:val="00A70391"/>
    <w:rsid w:val="00A87303"/>
    <w:rsid w:val="00AA03C3"/>
    <w:rsid w:val="00AC4910"/>
    <w:rsid w:val="00AD25DE"/>
    <w:rsid w:val="00B23D1A"/>
    <w:rsid w:val="00B279FA"/>
    <w:rsid w:val="00B65D93"/>
    <w:rsid w:val="00BD50A8"/>
    <w:rsid w:val="00BD74D1"/>
    <w:rsid w:val="00BE0102"/>
    <w:rsid w:val="00BE0562"/>
    <w:rsid w:val="00C25C01"/>
    <w:rsid w:val="00C77BD0"/>
    <w:rsid w:val="00C86076"/>
    <w:rsid w:val="00CA744E"/>
    <w:rsid w:val="00CE09C6"/>
    <w:rsid w:val="00D434E4"/>
    <w:rsid w:val="00D8783F"/>
    <w:rsid w:val="00D90A1C"/>
    <w:rsid w:val="00DB23DE"/>
    <w:rsid w:val="00DF2B32"/>
    <w:rsid w:val="00DF68AB"/>
    <w:rsid w:val="00E21637"/>
    <w:rsid w:val="00E24DB3"/>
    <w:rsid w:val="00E252F0"/>
    <w:rsid w:val="00E542C3"/>
    <w:rsid w:val="00E56AA9"/>
    <w:rsid w:val="00E61516"/>
    <w:rsid w:val="00E906DD"/>
    <w:rsid w:val="00E96AB0"/>
    <w:rsid w:val="00EC02F0"/>
    <w:rsid w:val="00EC56E0"/>
    <w:rsid w:val="00EC62A1"/>
    <w:rsid w:val="00F062AC"/>
    <w:rsid w:val="00F067A9"/>
    <w:rsid w:val="00F077A1"/>
    <w:rsid w:val="00F07882"/>
    <w:rsid w:val="00F1417C"/>
    <w:rsid w:val="00F2786C"/>
    <w:rsid w:val="00F30407"/>
    <w:rsid w:val="00F4556E"/>
    <w:rsid w:val="00F9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426E7-AC36-4EF4-91FC-43C7D108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6CF"/>
  </w:style>
  <w:style w:type="paragraph" w:styleId="a5">
    <w:name w:val="footer"/>
    <w:basedOn w:val="a"/>
    <w:link w:val="a6"/>
    <w:uiPriority w:val="99"/>
    <w:unhideWhenUsed/>
    <w:rsid w:val="004F36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Каламкач</cp:lastModifiedBy>
  <cp:revision>95</cp:revision>
  <cp:lastPrinted>2020-11-19T04:28:00Z</cp:lastPrinted>
  <dcterms:created xsi:type="dcterms:W3CDTF">2020-11-12T10:46:00Z</dcterms:created>
  <dcterms:modified xsi:type="dcterms:W3CDTF">2020-12-09T12:39:00Z</dcterms:modified>
</cp:coreProperties>
</file>